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C5" w:rsidRPr="0052502F" w:rsidRDefault="00963D4D" w:rsidP="00963D4D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2502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318223</wp:posOffset>
            </wp:positionH>
            <wp:positionV relativeFrom="paragraph">
              <wp:posOffset>12095</wp:posOffset>
            </wp:positionV>
            <wp:extent cx="980411" cy="988828"/>
            <wp:effectExtent l="19050" t="0" r="0" b="0"/>
            <wp:wrapNone/>
            <wp:docPr id="1" name="Picture 0" descr="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11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02F">
        <w:rPr>
          <w:rFonts w:ascii="Times New Roman" w:hAnsi="Times New Roman" w:cs="Times New Roman"/>
        </w:rPr>
        <w:tab/>
      </w:r>
      <w:r w:rsidRPr="0052502F">
        <w:rPr>
          <w:rFonts w:ascii="Times New Roman" w:hAnsi="Times New Roman" w:cs="Times New Roman"/>
          <w:b/>
          <w:sz w:val="36"/>
          <w:szCs w:val="36"/>
        </w:rPr>
        <w:t>KEMENTERIAN RISET</w:t>
      </w:r>
      <w:r w:rsidR="00DE06E0" w:rsidRPr="0052502F">
        <w:rPr>
          <w:rFonts w:ascii="Times New Roman" w:hAnsi="Times New Roman" w:cs="Times New Roman"/>
          <w:b/>
          <w:sz w:val="36"/>
          <w:szCs w:val="36"/>
        </w:rPr>
        <w:t>,</w:t>
      </w:r>
      <w:r w:rsidRPr="0052502F">
        <w:rPr>
          <w:rFonts w:ascii="Times New Roman" w:hAnsi="Times New Roman" w:cs="Times New Roman"/>
          <w:b/>
          <w:sz w:val="36"/>
          <w:szCs w:val="36"/>
        </w:rPr>
        <w:t xml:space="preserve"> TEKNOLOGI</w:t>
      </w:r>
      <w:r w:rsidR="00DE06E0" w:rsidRPr="0052502F">
        <w:rPr>
          <w:rFonts w:ascii="Times New Roman" w:hAnsi="Times New Roman" w:cs="Times New Roman"/>
          <w:b/>
          <w:sz w:val="36"/>
          <w:szCs w:val="36"/>
        </w:rPr>
        <w:t xml:space="preserve"> DAN</w:t>
      </w:r>
      <w:r w:rsidR="00A960F8" w:rsidRPr="0052502F">
        <w:rPr>
          <w:rFonts w:ascii="Times New Roman" w:hAnsi="Times New Roman" w:cs="Times New Roman"/>
          <w:b/>
          <w:sz w:val="36"/>
          <w:szCs w:val="36"/>
        </w:rPr>
        <w:t xml:space="preserve"> PENDIDI</w:t>
      </w:r>
      <w:r w:rsidR="00DE06E0" w:rsidRPr="0052502F">
        <w:rPr>
          <w:rFonts w:ascii="Times New Roman" w:hAnsi="Times New Roman" w:cs="Times New Roman"/>
          <w:b/>
          <w:sz w:val="36"/>
          <w:szCs w:val="36"/>
        </w:rPr>
        <w:t>KAN TINGGI</w:t>
      </w:r>
    </w:p>
    <w:p w:rsidR="00963D4D" w:rsidRPr="0052502F" w:rsidRDefault="00963D4D" w:rsidP="00963D4D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2502F">
        <w:rPr>
          <w:rFonts w:ascii="Times New Roman" w:hAnsi="Times New Roman" w:cs="Times New Roman"/>
          <w:b/>
          <w:sz w:val="36"/>
          <w:szCs w:val="36"/>
        </w:rPr>
        <w:tab/>
      </w:r>
      <w:r w:rsidRPr="0052502F">
        <w:rPr>
          <w:rFonts w:ascii="Times New Roman" w:hAnsi="Times New Roman" w:cs="Times New Roman"/>
          <w:b/>
          <w:sz w:val="40"/>
          <w:szCs w:val="40"/>
        </w:rPr>
        <w:t>UNIVERSITAS NEGERI YOGYAKARTA</w:t>
      </w:r>
    </w:p>
    <w:p w:rsidR="00963D4D" w:rsidRPr="006B437A" w:rsidRDefault="00E430A4" w:rsidP="00963D4D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459739</wp:posOffset>
                </wp:positionV>
                <wp:extent cx="10068560" cy="0"/>
                <wp:effectExtent l="0" t="19050" r="889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85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8pt;margin-top:36.2pt;width:792.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415289</wp:posOffset>
                </wp:positionV>
                <wp:extent cx="10068560" cy="0"/>
                <wp:effectExtent l="0" t="0" r="2794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8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4.05pt;margin-top:32.7pt;width:792.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V+Hg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" strokeweight="1.5pt"/>
            </w:pict>
          </mc:Fallback>
        </mc:AlternateContent>
      </w:r>
      <w:r w:rsidR="00A960F8" w:rsidRPr="0052502F">
        <w:rPr>
          <w:rFonts w:ascii="Times New Roman" w:hAnsi="Times New Roman" w:cs="Times New Roman"/>
          <w:b/>
          <w:sz w:val="36"/>
          <w:szCs w:val="36"/>
        </w:rPr>
        <w:tab/>
      </w:r>
      <w:r w:rsidR="006B437A">
        <w:rPr>
          <w:rFonts w:ascii="Times New Roman" w:hAnsi="Times New Roman" w:cs="Times New Roman"/>
          <w:b/>
          <w:sz w:val="36"/>
          <w:szCs w:val="36"/>
          <w:lang w:val="en-US"/>
        </w:rPr>
        <w:t>PROGRAM PASCSARJANA</w:t>
      </w:r>
    </w:p>
    <w:p w:rsidR="00963D4D" w:rsidRPr="0052502F" w:rsidRDefault="00963D4D" w:rsidP="00963D4D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963D4D" w:rsidRPr="0052502F" w:rsidRDefault="00963D4D" w:rsidP="00963D4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02F">
        <w:rPr>
          <w:rFonts w:ascii="Times New Roman" w:hAnsi="Times New Roman" w:cs="Times New Roman"/>
          <w:b/>
          <w:sz w:val="36"/>
          <w:szCs w:val="36"/>
        </w:rPr>
        <w:t>RENCANA PEMBELAJARAN SEMESTER</w:t>
      </w:r>
    </w:p>
    <w:p w:rsidR="00963D4D" w:rsidRPr="0052502F" w:rsidRDefault="00963D4D" w:rsidP="00963D4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b/>
        </w:rPr>
      </w:pPr>
    </w:p>
    <w:p w:rsidR="00AE2E62" w:rsidRPr="00095BC9" w:rsidRDefault="00AE2E62" w:rsidP="00AE2E62">
      <w:pPr>
        <w:tabs>
          <w:tab w:val="left" w:pos="2700"/>
          <w:tab w:val="left" w:pos="29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Program Studi </w:t>
      </w:r>
      <w:r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PendidikanFisika</w:t>
      </w:r>
      <w:proofErr w:type="spellEnd"/>
    </w:p>
    <w:p w:rsidR="00AE2E62" w:rsidRPr="00871787" w:rsidRDefault="00AE2E62" w:rsidP="00AE2E62">
      <w:pPr>
        <w:tabs>
          <w:tab w:val="left" w:pos="2700"/>
          <w:tab w:val="left" w:pos="29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Nama Mata Kuliah </w:t>
      </w:r>
      <w:r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Inovasi Pembelajaran Fisika</w:t>
      </w:r>
    </w:p>
    <w:p w:rsidR="00AE2E62" w:rsidRPr="00871787" w:rsidRDefault="00AE2E62" w:rsidP="00AE2E62">
      <w:pPr>
        <w:tabs>
          <w:tab w:val="left" w:pos="2700"/>
          <w:tab w:val="left" w:pos="2970"/>
        </w:tabs>
        <w:spacing w:after="0"/>
        <w:jc w:val="both"/>
        <w:rPr>
          <w:rFonts w:ascii="Times New Roman" w:hAnsi="Times New Roman" w:cs="Times New Roman"/>
        </w:rPr>
      </w:pPr>
      <w:r w:rsidRPr="00095BC9">
        <w:rPr>
          <w:rFonts w:ascii="Times New Roman" w:hAnsi="Times New Roman" w:cs="Times New Roman"/>
          <w:sz w:val="24"/>
          <w:szCs w:val="24"/>
        </w:rPr>
        <w:t>Kode</w:t>
      </w:r>
      <w:r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</w:rPr>
        <w:t>MPF8206</w:t>
      </w:r>
    </w:p>
    <w:p w:rsidR="00AE2E62" w:rsidRPr="00095BC9" w:rsidRDefault="00AE2E62" w:rsidP="00AE2E62">
      <w:pPr>
        <w:tabs>
          <w:tab w:val="left" w:pos="2700"/>
          <w:tab w:val="left" w:pos="29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Jumlah SKS </w:t>
      </w:r>
      <w:r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</w:p>
    <w:p w:rsidR="00AE2E62" w:rsidRPr="00095BC9" w:rsidRDefault="00AE2E62" w:rsidP="00AE2E62">
      <w:pPr>
        <w:tabs>
          <w:tab w:val="left" w:pos="2700"/>
          <w:tab w:val="left" w:pos="29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Semester </w:t>
      </w:r>
      <w:r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</w:p>
    <w:p w:rsidR="00AE2E62" w:rsidRPr="00095BC9" w:rsidRDefault="00AE2E62" w:rsidP="00AE2E62">
      <w:pPr>
        <w:tabs>
          <w:tab w:val="left" w:pos="2700"/>
          <w:tab w:val="left" w:pos="29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Mata Kuliah Prasyarat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AE2E62" w:rsidRPr="00095BC9" w:rsidRDefault="00AE2E62" w:rsidP="00AE2E62">
      <w:pPr>
        <w:tabs>
          <w:tab w:val="left" w:pos="2700"/>
          <w:tab w:val="left" w:pos="29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Dosen Pengampu </w:t>
      </w:r>
      <w:r w:rsidRP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095BC9">
        <w:rPr>
          <w:rFonts w:ascii="Times New Roman" w:hAnsi="Times New Roman" w:cs="Times New Roman"/>
          <w:sz w:val="24"/>
          <w:szCs w:val="24"/>
          <w:lang w:val="en-US"/>
        </w:rPr>
        <w:t>InsihWilujeng</w:t>
      </w:r>
      <w:proofErr w:type="spellEnd"/>
      <w:r w:rsidRPr="00095B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5BC9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095B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2E62" w:rsidRDefault="00AE2E62" w:rsidP="00AE2E62">
      <w:pPr>
        <w:tabs>
          <w:tab w:val="left" w:pos="2700"/>
          <w:tab w:val="left" w:pos="2970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Deskripsi  Mata Kuliah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B437A" w:rsidRDefault="00602EDC" w:rsidP="006B437A">
      <w:pPr>
        <w:tabs>
          <w:tab w:val="left" w:pos="2700"/>
          <w:tab w:val="left" w:pos="2970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C9">
        <w:rPr>
          <w:rFonts w:ascii="Times New Roman" w:hAnsi="Times New Roman" w:cs="Times New Roman"/>
          <w:sz w:val="24"/>
          <w:szCs w:val="24"/>
        </w:rPr>
        <w:t xml:space="preserve">Deskripsi  Mata Kuliah </w:t>
      </w:r>
      <w:r w:rsidR="00095B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5BC9">
        <w:rPr>
          <w:rFonts w:ascii="Times New Roman" w:hAnsi="Times New Roman" w:cs="Times New Roman"/>
          <w:sz w:val="24"/>
          <w:szCs w:val="24"/>
        </w:rPr>
        <w:t>:</w:t>
      </w:r>
      <w:r w:rsidR="006B43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324B2" w:rsidRDefault="000324B2" w:rsidP="000324B2">
      <w:pPr>
        <w:tabs>
          <w:tab w:val="left" w:pos="2520"/>
        </w:tabs>
        <w:ind w:left="2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Mata kuliah </w:t>
      </w:r>
      <w:proofErr w:type="spellStart"/>
      <w:r w:rsidR="00EA667F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="00EA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667F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EA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667F">
        <w:rPr>
          <w:rFonts w:ascii="Times New Roman" w:hAnsi="Times New Roman" w:cs="Times New Roman"/>
          <w:sz w:val="24"/>
          <w:szCs w:val="24"/>
          <w:lang w:val="en-US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melatihkankan kepada mahasiswa untuk melakukan studi kasus, dimana mahasiswa mengawali kegiatan dengan melakukan observasi di sekolah untuk menemukan permasalahan terkait dengan pembelajaran </w:t>
      </w:r>
      <w:proofErr w:type="spellStart"/>
      <w:r w:rsidR="00EA667F">
        <w:rPr>
          <w:rFonts w:ascii="Times New Roman" w:hAnsi="Times New Roman" w:cs="Times New Roman"/>
          <w:sz w:val="24"/>
          <w:szCs w:val="24"/>
          <w:lang w:val="en-US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 w:rsidRPr="009414D7">
        <w:rPr>
          <w:rFonts w:ascii="Times New Roman" w:hAnsi="Times New Roman" w:cs="Times New Roman"/>
          <w:i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 xml:space="preserve"> maupun </w:t>
      </w:r>
      <w:r w:rsidRPr="009414D7">
        <w:rPr>
          <w:rFonts w:ascii="Times New Roman" w:hAnsi="Times New Roman" w:cs="Times New Roman"/>
          <w:i/>
          <w:sz w:val="24"/>
          <w:szCs w:val="24"/>
        </w:rPr>
        <w:t>pedagogy</w:t>
      </w:r>
      <w:r>
        <w:rPr>
          <w:rFonts w:ascii="Times New Roman" w:hAnsi="Times New Roman" w:cs="Times New Roman"/>
          <w:sz w:val="24"/>
          <w:szCs w:val="24"/>
        </w:rPr>
        <w:t xml:space="preserve">). Sesudah mengidentifikasi permasalahan, maka mahasiswa berdiskusi dengan dosen pengampu untuk memberikan solusi (pemecahan) dari permasalahan yang ditemukan, kemudian dilanjutkan dengan mengembangkan rancangan pemecahan masalah menyangkut </w:t>
      </w:r>
      <w:r w:rsidRPr="009414D7">
        <w:rPr>
          <w:rFonts w:ascii="Times New Roman" w:hAnsi="Times New Roman" w:cs="Times New Roman"/>
          <w:i/>
          <w:sz w:val="24"/>
          <w:szCs w:val="24"/>
        </w:rPr>
        <w:t xml:space="preserve">content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9414D7">
        <w:rPr>
          <w:rFonts w:ascii="Times New Roman" w:hAnsi="Times New Roman" w:cs="Times New Roman"/>
          <w:i/>
          <w:sz w:val="24"/>
          <w:szCs w:val="24"/>
        </w:rPr>
        <w:t>pedagogy</w:t>
      </w:r>
      <w:r>
        <w:rPr>
          <w:rFonts w:ascii="Times New Roman" w:hAnsi="Times New Roman" w:cs="Times New Roman"/>
          <w:sz w:val="24"/>
          <w:szCs w:val="24"/>
        </w:rPr>
        <w:t xml:space="preserve">. Pengembangan rancangan pemecahan masalah dikemas dalam format </w:t>
      </w:r>
      <w:r w:rsidRPr="009414D7">
        <w:rPr>
          <w:rFonts w:ascii="Times New Roman" w:hAnsi="Times New Roman" w:cs="Times New Roman"/>
          <w:i/>
          <w:sz w:val="24"/>
          <w:szCs w:val="24"/>
        </w:rPr>
        <w:t>Subject Specific Pedagogy</w:t>
      </w:r>
      <w:r>
        <w:rPr>
          <w:rFonts w:ascii="Times New Roman" w:hAnsi="Times New Roman" w:cs="Times New Roman"/>
          <w:sz w:val="24"/>
          <w:szCs w:val="24"/>
        </w:rPr>
        <w:t xml:space="preserve"> (SSP) </w:t>
      </w:r>
      <w:proofErr w:type="spellStart"/>
      <w:r w:rsidR="00EA667F">
        <w:rPr>
          <w:rFonts w:ascii="Times New Roman" w:hAnsi="Times New Roman" w:cs="Times New Roman"/>
          <w:sz w:val="24"/>
          <w:szCs w:val="24"/>
          <w:lang w:val="en-US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>, yang nantinya hasil pengembangan akan dilatihkan kepada guru di sekolah untuk diimplementasikan dalam pembelajaran, sehingga diharapkan mampu mengatasi permasalahan yang ada.</w:t>
      </w:r>
    </w:p>
    <w:p w:rsidR="00963D4D" w:rsidRPr="006B437A" w:rsidRDefault="00963D4D" w:rsidP="000324B2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437A">
        <w:rPr>
          <w:rFonts w:ascii="Times New Roman" w:hAnsi="Times New Roman" w:cs="Times New Roman"/>
          <w:sz w:val="24"/>
          <w:szCs w:val="24"/>
        </w:rPr>
        <w:t>Capaian Pembelajaran (</w:t>
      </w:r>
      <w:r w:rsidR="00272347" w:rsidRPr="006B437A">
        <w:rPr>
          <w:rFonts w:ascii="Times New Roman" w:hAnsi="Times New Roman" w:cs="Times New Roman"/>
          <w:sz w:val="24"/>
          <w:szCs w:val="24"/>
        </w:rPr>
        <w:t>Komp</w:t>
      </w:r>
      <w:proofErr w:type="spellStart"/>
      <w:r w:rsidR="00EA667F">
        <w:rPr>
          <w:rFonts w:ascii="Times New Roman" w:hAnsi="Times New Roman" w:cs="Times New Roman"/>
          <w:sz w:val="24"/>
          <w:szCs w:val="24"/>
          <w:lang w:val="en-US"/>
        </w:rPr>
        <w:t>etensi</w:t>
      </w:r>
      <w:proofErr w:type="spellEnd"/>
      <w:r w:rsidR="00272347" w:rsidRPr="006B437A">
        <w:rPr>
          <w:rFonts w:ascii="Times New Roman" w:hAnsi="Times New Roman" w:cs="Times New Roman"/>
          <w:sz w:val="24"/>
          <w:szCs w:val="24"/>
        </w:rPr>
        <w:t xml:space="preserve"> </w:t>
      </w:r>
      <w:r w:rsidRPr="006B437A">
        <w:rPr>
          <w:rFonts w:ascii="Times New Roman" w:hAnsi="Times New Roman" w:cs="Times New Roman"/>
          <w:sz w:val="24"/>
          <w:szCs w:val="24"/>
        </w:rPr>
        <w:t>Mata Kuliah) :</w:t>
      </w:r>
    </w:p>
    <w:p w:rsidR="006B437A" w:rsidRDefault="000324B2" w:rsidP="00963D4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Mahasiswa S</w:t>
      </w:r>
      <w:r w:rsidRPr="00AC214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 w:rsidR="00EA667F">
        <w:rPr>
          <w:rFonts w:ascii="Times New Roman" w:hAnsi="Times New Roman" w:cs="Times New Roman"/>
          <w:sz w:val="24"/>
          <w:szCs w:val="24"/>
          <w:lang w:val="en-US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mampu mengembangkan </w:t>
      </w:r>
      <w:r w:rsidRPr="00AC2145">
        <w:rPr>
          <w:rFonts w:ascii="Times New Roman" w:hAnsi="Times New Roman" w:cs="Times New Roman"/>
          <w:i/>
          <w:sz w:val="24"/>
          <w:szCs w:val="24"/>
        </w:rPr>
        <w:t>Subject Specific Pedagogi</w:t>
      </w:r>
      <w:r>
        <w:rPr>
          <w:rFonts w:ascii="Times New Roman" w:hAnsi="Times New Roman" w:cs="Times New Roman"/>
          <w:sz w:val="24"/>
          <w:szCs w:val="24"/>
        </w:rPr>
        <w:t xml:space="preserve"> (SSP) </w:t>
      </w:r>
      <w:proofErr w:type="spellStart"/>
      <w:r w:rsidR="00EA667F">
        <w:rPr>
          <w:rFonts w:ascii="Times New Roman" w:hAnsi="Times New Roman" w:cs="Times New Roman"/>
          <w:sz w:val="24"/>
          <w:szCs w:val="24"/>
          <w:lang w:val="en-US"/>
        </w:rPr>
        <w:t>fisika</w:t>
      </w:r>
      <w:proofErr w:type="spellEnd"/>
      <w:r w:rsidR="00EA6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545B">
        <w:rPr>
          <w:rFonts w:ascii="Times New Roman" w:hAnsi="Times New Roman" w:cs="Times New Roman"/>
          <w:sz w:val="24"/>
          <w:szCs w:val="24"/>
        </w:rPr>
        <w:t xml:space="preserve">inovatif </w:t>
      </w:r>
      <w:r>
        <w:rPr>
          <w:rFonts w:ascii="Times New Roman" w:hAnsi="Times New Roman" w:cs="Times New Roman"/>
          <w:sz w:val="24"/>
          <w:szCs w:val="24"/>
        </w:rPr>
        <w:t>sesuai karakteristik materi, peserta didik dan lingkungan pembelajaran; melatihkan SSP hasil pengembangan pada guru di sekolah serta mengimplementasikan dalam pembelajaran.</w:t>
      </w:r>
    </w:p>
    <w:p w:rsidR="006B437A" w:rsidRDefault="006B437A" w:rsidP="00963D4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437A" w:rsidRDefault="006B437A" w:rsidP="00963D4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437A" w:rsidRDefault="006B437A" w:rsidP="00963D4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437A" w:rsidRPr="006B437A" w:rsidRDefault="006B437A" w:rsidP="00963D4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5678" w:type="dxa"/>
        <w:tblLayout w:type="fixed"/>
        <w:tblLook w:val="04A0" w:firstRow="1" w:lastRow="0" w:firstColumn="1" w:lastColumn="0" w:noHBand="0" w:noVBand="1"/>
      </w:tblPr>
      <w:tblGrid>
        <w:gridCol w:w="686"/>
        <w:gridCol w:w="2302"/>
        <w:gridCol w:w="1890"/>
        <w:gridCol w:w="1170"/>
        <w:gridCol w:w="2970"/>
        <w:gridCol w:w="2250"/>
        <w:gridCol w:w="1260"/>
        <w:gridCol w:w="1080"/>
        <w:gridCol w:w="810"/>
        <w:gridCol w:w="1260"/>
      </w:tblGrid>
      <w:tr w:rsidR="00F1608B" w:rsidRPr="0052502F" w:rsidTr="00BF4199">
        <w:tc>
          <w:tcPr>
            <w:tcW w:w="686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28553B" w:rsidRPr="0052502F" w:rsidRDefault="0028553B" w:rsidP="00E54DF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1608B" w:rsidRPr="0052502F" w:rsidTr="00BF4199">
        <w:trPr>
          <w:trHeight w:val="884"/>
        </w:trPr>
        <w:tc>
          <w:tcPr>
            <w:tcW w:w="686" w:type="dxa"/>
            <w:vAlign w:val="center"/>
          </w:tcPr>
          <w:p w:rsidR="0028553B" w:rsidRPr="0052502F" w:rsidRDefault="0028553B" w:rsidP="00C32FFE">
            <w:pPr>
              <w:tabs>
                <w:tab w:val="left" w:pos="2410"/>
              </w:tabs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Pertemuan Ke-</w:t>
            </w:r>
          </w:p>
        </w:tc>
        <w:tc>
          <w:tcPr>
            <w:tcW w:w="2302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SubCapaian Pembelajaran</w:t>
            </w:r>
            <w:r w:rsidR="00FE7E52"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(SubKomp)</w:t>
            </w:r>
          </w:p>
        </w:tc>
        <w:tc>
          <w:tcPr>
            <w:tcW w:w="189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Bahan Kajian/ Pokok Bahasan</w:t>
            </w:r>
          </w:p>
        </w:tc>
        <w:tc>
          <w:tcPr>
            <w:tcW w:w="1170" w:type="dxa"/>
            <w:vAlign w:val="center"/>
          </w:tcPr>
          <w:p w:rsidR="0028553B" w:rsidRPr="0052502F" w:rsidRDefault="0028553B" w:rsidP="00C32FFE">
            <w:pPr>
              <w:tabs>
                <w:tab w:val="left" w:pos="2410"/>
              </w:tabs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Bentuk/ Model Pembelajar</w:t>
            </w:r>
            <w:r w:rsidR="00293B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an</w:t>
            </w:r>
          </w:p>
        </w:tc>
        <w:tc>
          <w:tcPr>
            <w:tcW w:w="297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Pengalaman Belajar</w:t>
            </w:r>
          </w:p>
        </w:tc>
        <w:tc>
          <w:tcPr>
            <w:tcW w:w="225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Indikator Penilaian</w:t>
            </w:r>
          </w:p>
        </w:tc>
        <w:tc>
          <w:tcPr>
            <w:tcW w:w="1260" w:type="dxa"/>
            <w:vAlign w:val="center"/>
          </w:tcPr>
          <w:p w:rsidR="0028553B" w:rsidRPr="0052502F" w:rsidRDefault="00FE7E52" w:rsidP="00C32FFE">
            <w:pPr>
              <w:tabs>
                <w:tab w:val="left" w:pos="241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Teknik Penilaian</w:t>
            </w:r>
          </w:p>
        </w:tc>
        <w:tc>
          <w:tcPr>
            <w:tcW w:w="108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Bobot Penilaian (per subkomp)</w:t>
            </w:r>
          </w:p>
        </w:tc>
        <w:tc>
          <w:tcPr>
            <w:tcW w:w="81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Waktu</w:t>
            </w:r>
          </w:p>
        </w:tc>
        <w:tc>
          <w:tcPr>
            <w:tcW w:w="1260" w:type="dxa"/>
            <w:vAlign w:val="center"/>
          </w:tcPr>
          <w:p w:rsidR="0028553B" w:rsidRPr="0052502F" w:rsidRDefault="0028553B" w:rsidP="00FE7E5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Referensi</w:t>
            </w:r>
          </w:p>
        </w:tc>
      </w:tr>
      <w:tr w:rsidR="00F1608B" w:rsidRPr="0052502F" w:rsidTr="00BF4199">
        <w:trPr>
          <w:trHeight w:val="627"/>
        </w:trPr>
        <w:tc>
          <w:tcPr>
            <w:tcW w:w="686" w:type="dxa"/>
          </w:tcPr>
          <w:p w:rsidR="00482C2D" w:rsidRPr="007F1300" w:rsidRDefault="00482C2D" w:rsidP="000324B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324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-2</w:t>
            </w:r>
            <w:r w:rsidRPr="00525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</w:tcPr>
          <w:p w:rsidR="00482C2D" w:rsidRPr="00EA667F" w:rsidRDefault="000324B2" w:rsidP="00EA667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memahami konsep dasar pembelajaran  </w:t>
            </w:r>
            <w:proofErr w:type="spellStart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fisika</w:t>
            </w:r>
            <w:proofErr w:type="spellEnd"/>
          </w:p>
        </w:tc>
        <w:tc>
          <w:tcPr>
            <w:tcW w:w="1890" w:type="dxa"/>
          </w:tcPr>
          <w:p w:rsidR="001D4FA9" w:rsidRPr="0070713C" w:rsidRDefault="00293B5C" w:rsidP="00EA667F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fisika</w:t>
            </w:r>
            <w:proofErr w:type="spellEnd"/>
          </w:p>
        </w:tc>
        <w:tc>
          <w:tcPr>
            <w:tcW w:w="1170" w:type="dxa"/>
          </w:tcPr>
          <w:p w:rsidR="0070713C" w:rsidRDefault="00A0305C" w:rsidP="0027296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  <w:p w:rsidR="00482C2D" w:rsidRPr="00A0305C" w:rsidRDefault="00A0305C" w:rsidP="0027296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informasi</w:t>
            </w:r>
            <w:proofErr w:type="spellEnd"/>
          </w:p>
        </w:tc>
        <w:tc>
          <w:tcPr>
            <w:tcW w:w="2970" w:type="dxa"/>
          </w:tcPr>
          <w:p w:rsidR="00AA7ED1" w:rsidRPr="0052502F" w:rsidRDefault="00482C2D" w:rsidP="008B4C5B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="007071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7071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bantuan</w:t>
            </w:r>
            <w:proofErr w:type="spellEnd"/>
            <w:r w:rsidR="007071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="007071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="007071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93B5C" w:rsidRPr="00EA66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 body of knowledge</w:t>
            </w:r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fisika</w:t>
            </w:r>
            <w:proofErr w:type="spellEnd"/>
          </w:p>
          <w:p w:rsidR="00293B5C" w:rsidRDefault="00AA7ED1" w:rsidP="00293B5C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="00320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="007071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0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7071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0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bantuan</w:t>
            </w:r>
            <w:proofErr w:type="spellEnd"/>
            <w:r w:rsidR="007071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0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="007071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93B5C" w:rsidRPr="00EA66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 way of thinking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fisika</w:t>
            </w:r>
            <w:proofErr w:type="spellEnd"/>
          </w:p>
          <w:p w:rsidR="00293B5C" w:rsidRDefault="00293B5C" w:rsidP="00293B5C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66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 way of investigating</w:t>
            </w:r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fisika</w:t>
            </w:r>
            <w:proofErr w:type="spellEnd"/>
          </w:p>
          <w:p w:rsidR="00293B5C" w:rsidRPr="007F1300" w:rsidRDefault="00293B5C" w:rsidP="00293B5C">
            <w:pPr>
              <w:widowControl w:val="0"/>
              <w:tabs>
                <w:tab w:val="left" w:pos="49"/>
              </w:tabs>
              <w:autoSpaceDE w:val="0"/>
              <w:autoSpaceDN w:val="0"/>
              <w:adjustRightInd w:val="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482C2D" w:rsidRPr="00293B5C" w:rsidRDefault="00482C2D" w:rsidP="008B4C5B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fakta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prinsip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hukum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teori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fisika</w:t>
            </w:r>
            <w:proofErr w:type="spellEnd"/>
          </w:p>
          <w:p w:rsidR="00BF4199" w:rsidRDefault="004F5CBD" w:rsidP="00BF4199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="00BF4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="00BF4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4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="00BF4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4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="00BF4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perbedaan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keterampilan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berpikir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kritis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kreatif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belajar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fisika</w:t>
            </w:r>
            <w:proofErr w:type="spellEnd"/>
          </w:p>
          <w:p w:rsidR="00BF4199" w:rsidRDefault="00BF4199" w:rsidP="00293B5C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keterampilan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proses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fisika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sebagai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penyelidikan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inkuiri</w:t>
            </w:r>
            <w:proofErr w:type="spellEnd"/>
            <w:r w:rsidR="00293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:rsidR="00293B5C" w:rsidRPr="004F5CBD" w:rsidRDefault="00293B5C" w:rsidP="00EA667F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practical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</w:t>
            </w:r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fisika</w:t>
            </w:r>
            <w:proofErr w:type="spellEnd"/>
          </w:p>
        </w:tc>
        <w:tc>
          <w:tcPr>
            <w:tcW w:w="1260" w:type="dxa"/>
          </w:tcPr>
          <w:p w:rsidR="009914F4" w:rsidRPr="0052502F" w:rsidRDefault="00BF4199" w:rsidP="004F5CBD">
            <w:pPr>
              <w:tabs>
                <w:tab w:val="left" w:pos="2410"/>
              </w:tabs>
              <w:spacing w:after="120"/>
              <w:ind w:left="-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</w:t>
            </w:r>
            <w:proofErr w:type="spellEnd"/>
          </w:p>
        </w:tc>
        <w:tc>
          <w:tcPr>
            <w:tcW w:w="1080" w:type="dxa"/>
          </w:tcPr>
          <w:p w:rsidR="00482C2D" w:rsidRPr="0052502F" w:rsidRDefault="00482C2D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20 %</w:t>
            </w:r>
          </w:p>
        </w:tc>
        <w:tc>
          <w:tcPr>
            <w:tcW w:w="810" w:type="dxa"/>
          </w:tcPr>
          <w:p w:rsidR="00482C2D" w:rsidRPr="00BF4199" w:rsidRDefault="004B42EE" w:rsidP="00BF4199">
            <w:pPr>
              <w:tabs>
                <w:tab w:val="left" w:pos="241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4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82C2D" w:rsidRPr="00BF4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 w:rsidR="00BF4199" w:rsidRPr="00BF4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482C2D" w:rsidRPr="00BF4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2C2D" w:rsidRPr="00BF4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260" w:type="dxa"/>
          </w:tcPr>
          <w:p w:rsidR="004F59B7" w:rsidRPr="004F59B7" w:rsidRDefault="004F59B7" w:rsidP="004F59B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Critical thinking and problem solving - the theory behind flexible thinking a...</w:t>
            </w:r>
          </w:p>
          <w:p w:rsidR="004F59B7" w:rsidRPr="004F59B7" w:rsidRDefault="004F59B7" w:rsidP="004F59B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Dave Pushkin</w:t>
            </w:r>
          </w:p>
          <w:p w:rsidR="00482C2D" w:rsidRDefault="004F59B7" w:rsidP="004F59B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of Science Education; 2007; 8, 1; </w:t>
            </w:r>
            <w:proofErr w:type="spellStart"/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ProQuest</w:t>
            </w:r>
            <w:proofErr w:type="spellEnd"/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 Journals</w:t>
            </w:r>
          </w:p>
          <w:p w:rsidR="004F59B7" w:rsidRDefault="004F59B7" w:rsidP="004F59B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59B7" w:rsidRPr="004F59B7" w:rsidRDefault="004F59B7" w:rsidP="004F59B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Blooms in Established Fields: Four Domains of Learning and Doing</w:t>
            </w:r>
          </w:p>
          <w:p w:rsidR="004F59B7" w:rsidRPr="004F59B7" w:rsidRDefault="004F59B7" w:rsidP="004F59B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Peggy </w:t>
            </w:r>
            <w:proofErr w:type="spellStart"/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Dettmer</w:t>
            </w:r>
            <w:proofErr w:type="spellEnd"/>
          </w:p>
          <w:p w:rsidR="004F59B7" w:rsidRPr="00BF4199" w:rsidRDefault="004F59B7" w:rsidP="004F59B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Roeper</w:t>
            </w:r>
            <w:proofErr w:type="spellEnd"/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Review; Winter 2006; 28, 2; </w:t>
            </w:r>
            <w:proofErr w:type="spellStart"/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ProQuest</w:t>
            </w:r>
            <w:proofErr w:type="spellEnd"/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Education Journals</w:t>
            </w:r>
          </w:p>
        </w:tc>
      </w:tr>
      <w:tr w:rsidR="00F1608B" w:rsidRPr="0052502F" w:rsidTr="00BF4199">
        <w:trPr>
          <w:trHeight w:val="617"/>
        </w:trPr>
        <w:tc>
          <w:tcPr>
            <w:tcW w:w="686" w:type="dxa"/>
          </w:tcPr>
          <w:p w:rsidR="00AC5DC0" w:rsidRPr="0052502F" w:rsidRDefault="004B42EE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02" w:type="dxa"/>
          </w:tcPr>
          <w:p w:rsidR="00AC5DC0" w:rsidRPr="004F59B7" w:rsidRDefault="000324B2" w:rsidP="00EA667F">
            <w:pPr>
              <w:pStyle w:val="ListParagraph"/>
              <w:tabs>
                <w:tab w:val="left" w:pos="2410"/>
              </w:tabs>
              <w:spacing w:after="120"/>
              <w:ind w:left="12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menganalisis materi-materi </w:t>
            </w:r>
            <w:proofErr w:type="spellStart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fisika</w:t>
            </w:r>
            <w:proofErr w:type="spellEnd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sesuai satuan pendidikan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setiap jenjang kelas</w:t>
            </w:r>
          </w:p>
        </w:tc>
        <w:tc>
          <w:tcPr>
            <w:tcW w:w="1890" w:type="dxa"/>
          </w:tcPr>
          <w:p w:rsidR="004B42EE" w:rsidRPr="00BF4199" w:rsidRDefault="000324B2" w:rsidP="00EA667F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fisika</w:t>
            </w:r>
            <w:proofErr w:type="spellEnd"/>
          </w:p>
        </w:tc>
        <w:tc>
          <w:tcPr>
            <w:tcW w:w="1170" w:type="dxa"/>
          </w:tcPr>
          <w:p w:rsidR="00AB08BB" w:rsidRPr="00AB08BB" w:rsidRDefault="004F59B7" w:rsidP="0027296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2970" w:type="dxa"/>
          </w:tcPr>
          <w:p w:rsidR="00BF4199" w:rsidRPr="004F59B7" w:rsidRDefault="004F59B7" w:rsidP="004F59B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bimbingan</w:t>
            </w:r>
            <w:proofErr w:type="spellEnd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</w:t>
            </w:r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rkait</w:t>
            </w:r>
            <w:proofErr w:type="spellEnd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fakta</w:t>
            </w:r>
            <w:proofErr w:type="spellEnd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prinsip</w:t>
            </w:r>
            <w:proofErr w:type="spellEnd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</w:t>
            </w:r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kum</w:t>
            </w:r>
            <w:proofErr w:type="spellEnd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teori</w:t>
            </w:r>
            <w:proofErr w:type="spellEnd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sesuai</w:t>
            </w:r>
            <w:proofErr w:type="spellEnd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kompetensi</w:t>
            </w:r>
            <w:proofErr w:type="spellEnd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dianalisis</w:t>
            </w:r>
            <w:proofErr w:type="spellEnd"/>
          </w:p>
          <w:p w:rsidR="00151B89" w:rsidRPr="0052502F" w:rsidRDefault="00151B89" w:rsidP="00151B89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C5DC0" w:rsidRPr="0052502F" w:rsidRDefault="00AC5DC0" w:rsidP="004B42EE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AC5DC0" w:rsidRPr="000324B2" w:rsidRDefault="00AC5DC0" w:rsidP="00B018CE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Mahasiswa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</w:t>
            </w:r>
            <w:proofErr w:type="spellEnd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tabel</w:t>
            </w:r>
            <w:proofErr w:type="spellEnd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analisis</w:t>
            </w:r>
            <w:proofErr w:type="spellEnd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</w:p>
          <w:p w:rsidR="000324B2" w:rsidRPr="00BF4199" w:rsidRDefault="00AC5DC0" w:rsidP="000324B2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</w:t>
            </w:r>
            <w:r w:rsidR="00BF4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proofErr w:type="spellEnd"/>
            <w:r w:rsidR="00BF4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4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 w:rsidR="00BF4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fakta</w:t>
            </w:r>
            <w:proofErr w:type="spellEnd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prinsip</w:t>
            </w:r>
            <w:proofErr w:type="spellEnd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hukum</w:t>
            </w:r>
            <w:proofErr w:type="spellEnd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2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teori</w:t>
            </w:r>
            <w:proofErr w:type="spellEnd"/>
            <w:r w:rsidR="00BF4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F59B7" w:rsidRPr="00BF4199" w:rsidRDefault="004F59B7" w:rsidP="004F59B7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B018CE" w:rsidRPr="0052502F" w:rsidRDefault="00BF4199" w:rsidP="00151B89">
            <w:pPr>
              <w:tabs>
                <w:tab w:val="left" w:pos="2410"/>
              </w:tabs>
              <w:spacing w:after="120"/>
              <w:ind w:left="-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151B89" w:rsidRPr="0052502F" w:rsidRDefault="00151B89" w:rsidP="00151B89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DC0" w:rsidRPr="0052502F" w:rsidRDefault="00AC5DC0" w:rsidP="00B018CE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C5DC0" w:rsidRPr="0052502F" w:rsidRDefault="00421E56" w:rsidP="00963D4D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0 %</w:t>
            </w:r>
          </w:p>
        </w:tc>
        <w:tc>
          <w:tcPr>
            <w:tcW w:w="810" w:type="dxa"/>
          </w:tcPr>
          <w:p w:rsidR="00AC5DC0" w:rsidRPr="0052502F" w:rsidRDefault="00BF4199" w:rsidP="00BF4199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C5DC0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 </w:t>
            </w:r>
            <w:proofErr w:type="spellStart"/>
            <w:r w:rsidR="00AC5DC0"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260" w:type="dxa"/>
          </w:tcPr>
          <w:p w:rsidR="00AC5DC0" w:rsidRPr="00767CB1" w:rsidRDefault="000324B2" w:rsidP="00EA667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fisika</w:t>
            </w:r>
            <w:proofErr w:type="spellEnd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jenjang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SMA/MA</w:t>
            </w:r>
          </w:p>
        </w:tc>
      </w:tr>
      <w:tr w:rsidR="00472AFE" w:rsidRPr="0052502F" w:rsidTr="00BF4199">
        <w:trPr>
          <w:trHeight w:val="617"/>
        </w:trPr>
        <w:tc>
          <w:tcPr>
            <w:tcW w:w="686" w:type="dxa"/>
          </w:tcPr>
          <w:p w:rsidR="00472AFE" w:rsidRDefault="00472AFE" w:rsidP="00151B89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302" w:type="dxa"/>
          </w:tcPr>
          <w:p w:rsidR="00472AFE" w:rsidRPr="004F59B7" w:rsidRDefault="00472AFE" w:rsidP="00EA667F">
            <w:pPr>
              <w:pStyle w:val="ListParagraph"/>
              <w:tabs>
                <w:tab w:val="left" w:pos="2410"/>
              </w:tabs>
              <w:spacing w:after="120"/>
              <w:ind w:left="12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menganalisis pedagogi (metode/pendekatan/model; media dan evaluasi) yang sesuai untuk </w:t>
            </w:r>
            <w:proofErr w:type="spellStart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fisika</w:t>
            </w:r>
            <w:proofErr w:type="spellEnd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sesuai satuan pendidikan untuk setiap jenjang kelas.</w:t>
            </w:r>
          </w:p>
        </w:tc>
        <w:tc>
          <w:tcPr>
            <w:tcW w:w="1890" w:type="dxa"/>
          </w:tcPr>
          <w:p w:rsidR="00472AFE" w:rsidRPr="00BF4199" w:rsidRDefault="00472AFE" w:rsidP="00EA667F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fisika</w:t>
            </w:r>
            <w:proofErr w:type="spellEnd"/>
          </w:p>
        </w:tc>
        <w:tc>
          <w:tcPr>
            <w:tcW w:w="1170" w:type="dxa"/>
          </w:tcPr>
          <w:p w:rsidR="00472AFE" w:rsidRPr="00AB08BB" w:rsidRDefault="00472AFE" w:rsidP="006A58B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2970" w:type="dxa"/>
          </w:tcPr>
          <w:p w:rsidR="00472AFE" w:rsidRPr="00472AFE" w:rsidRDefault="00472AFE" w:rsidP="006A58B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2AFE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472A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AFE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472A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AFE">
              <w:rPr>
                <w:rFonts w:ascii="Times New Roman" w:hAnsi="Times New Roman" w:cs="Times New Roman"/>
                <w:lang w:val="en-US"/>
              </w:rPr>
              <w:t>bimbingan</w:t>
            </w:r>
            <w:proofErr w:type="spellEnd"/>
            <w:r w:rsidRPr="00472A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AFE">
              <w:rPr>
                <w:rFonts w:ascii="Times New Roman" w:hAnsi="Times New Roman" w:cs="Times New Roman"/>
                <w:lang w:val="en-US"/>
              </w:rPr>
              <w:t>dosen</w:t>
            </w:r>
            <w:proofErr w:type="spellEnd"/>
            <w:r w:rsidRPr="00472AFE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72AFE">
              <w:rPr>
                <w:rFonts w:ascii="Times New Roman" w:hAnsi="Times New Roman" w:cs="Times New Roman"/>
                <w:lang w:val="en-US"/>
              </w:rPr>
              <w:t>menganalisis</w:t>
            </w:r>
            <w:proofErr w:type="spellEnd"/>
            <w:r w:rsidRPr="00472A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2AFE">
              <w:rPr>
                <w:rFonts w:ascii="Times New Roman" w:hAnsi="Times New Roman" w:cs="Times New Roman"/>
              </w:rPr>
              <w:t>pedagogi (metode/pendekatan/model; media dan evaluasi) yang sesuai untuk IPA sesuai</w:t>
            </w:r>
            <w:r w:rsidRPr="00472AF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2AFE">
              <w:rPr>
                <w:rFonts w:ascii="Times New Roman" w:hAnsi="Times New Roman" w:cs="Times New Roman"/>
                <w:lang w:val="en-US"/>
              </w:rPr>
              <w:t>kompetensi</w:t>
            </w:r>
            <w:proofErr w:type="spellEnd"/>
            <w:r w:rsidRPr="00472AFE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472AFE">
              <w:rPr>
                <w:rFonts w:ascii="Times New Roman" w:hAnsi="Times New Roman" w:cs="Times New Roman"/>
                <w:lang w:val="en-US"/>
              </w:rPr>
              <w:t>dianalisis</w:t>
            </w:r>
            <w:proofErr w:type="spellEnd"/>
          </w:p>
          <w:p w:rsidR="00472AFE" w:rsidRPr="0052502F" w:rsidRDefault="00472AFE" w:rsidP="006A58B4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2AFE" w:rsidRPr="0052502F" w:rsidRDefault="00472AFE" w:rsidP="006A58B4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472AFE" w:rsidRPr="000324B2" w:rsidRDefault="00472AFE" w:rsidP="006A58B4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1. Mahasiswa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pedagogi</w:t>
            </w:r>
            <w:proofErr w:type="spellEnd"/>
          </w:p>
          <w:p w:rsidR="00472AFE" w:rsidRPr="00BF4199" w:rsidRDefault="00472AFE" w:rsidP="006A58B4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ilmiah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proses,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:rsidR="00472AFE" w:rsidRPr="00BF4199" w:rsidRDefault="00472AFE" w:rsidP="006A58B4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472AFE" w:rsidRPr="0052502F" w:rsidRDefault="00472AFE" w:rsidP="006A58B4">
            <w:pPr>
              <w:tabs>
                <w:tab w:val="left" w:pos="2410"/>
              </w:tabs>
              <w:spacing w:after="120"/>
              <w:ind w:left="-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472AFE" w:rsidRPr="0052502F" w:rsidRDefault="00472AFE" w:rsidP="006A58B4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AFE" w:rsidRPr="0052502F" w:rsidRDefault="00472AFE" w:rsidP="006A58B4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72AFE" w:rsidRPr="0052502F" w:rsidRDefault="00472AFE" w:rsidP="006A58B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0 %</w:t>
            </w:r>
          </w:p>
        </w:tc>
        <w:tc>
          <w:tcPr>
            <w:tcW w:w="810" w:type="dxa"/>
          </w:tcPr>
          <w:p w:rsidR="00472AFE" w:rsidRPr="0052502F" w:rsidRDefault="00472AFE" w:rsidP="006A58B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260" w:type="dxa"/>
          </w:tcPr>
          <w:p w:rsidR="00472AFE" w:rsidRPr="00767CB1" w:rsidRDefault="00472AFE" w:rsidP="00EA667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jenjang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</w:t>
            </w:r>
          </w:p>
        </w:tc>
      </w:tr>
      <w:tr w:rsidR="008950AE" w:rsidRPr="0052502F" w:rsidTr="00BF4199">
        <w:trPr>
          <w:trHeight w:val="555"/>
        </w:trPr>
        <w:tc>
          <w:tcPr>
            <w:tcW w:w="686" w:type="dxa"/>
          </w:tcPr>
          <w:p w:rsidR="008950AE" w:rsidRPr="0052502F" w:rsidRDefault="00472AFE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302" w:type="dxa"/>
          </w:tcPr>
          <w:p w:rsidR="008950AE" w:rsidRPr="00472AFE" w:rsidRDefault="00472AFE" w:rsidP="00EA667F">
            <w:pPr>
              <w:pStyle w:val="ListParagraph"/>
              <w:tabs>
                <w:tab w:val="left" w:pos="2410"/>
              </w:tabs>
              <w:spacing w:after="120"/>
              <w:ind w:left="12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fisika</w:t>
            </w:r>
            <w:proofErr w:type="spellEnd"/>
          </w:p>
        </w:tc>
        <w:tc>
          <w:tcPr>
            <w:tcW w:w="1890" w:type="dxa"/>
          </w:tcPr>
          <w:p w:rsidR="008950AE" w:rsidRPr="00BF4199" w:rsidRDefault="00472AFE" w:rsidP="008950A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</w:p>
        </w:tc>
        <w:tc>
          <w:tcPr>
            <w:tcW w:w="1170" w:type="dxa"/>
          </w:tcPr>
          <w:p w:rsidR="008950AE" w:rsidRDefault="00472AFE" w:rsidP="006A58B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informasi</w:t>
            </w:r>
            <w:proofErr w:type="spellEnd"/>
          </w:p>
          <w:p w:rsidR="00472AFE" w:rsidRPr="00AB08BB" w:rsidRDefault="00472AFE" w:rsidP="006A58B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</w:tc>
        <w:tc>
          <w:tcPr>
            <w:tcW w:w="2970" w:type="dxa"/>
          </w:tcPr>
          <w:p w:rsidR="008950AE" w:rsidRPr="0052502F" w:rsidRDefault="008950AE" w:rsidP="00EA667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2A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mengembangkan</w:t>
            </w:r>
            <w:proofErr w:type="spellEnd"/>
            <w:r w:rsidR="00472A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instrument </w:t>
            </w:r>
            <w:proofErr w:type="spellStart"/>
            <w:r w:rsidR="00472A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  <w:r w:rsidR="00472A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2A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 w:rsidR="00472A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fisika</w:t>
            </w:r>
            <w:proofErr w:type="spellEnd"/>
          </w:p>
        </w:tc>
        <w:tc>
          <w:tcPr>
            <w:tcW w:w="2250" w:type="dxa"/>
          </w:tcPr>
          <w:p w:rsidR="008950AE" w:rsidRPr="00AB08BB" w:rsidRDefault="008950AE" w:rsidP="006A58B4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1. Mahasiswa mampu </w:t>
            </w:r>
            <w:proofErr w:type="spellStart"/>
            <w:r w:rsidR="00DF5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menetapkan</w:t>
            </w:r>
            <w:proofErr w:type="spellEnd"/>
            <w:r w:rsidR="00DF5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5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tujuan</w:t>
            </w:r>
            <w:proofErr w:type="spellEnd"/>
            <w:r w:rsidR="00DF5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5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fisika</w:t>
            </w:r>
            <w:proofErr w:type="spellEnd"/>
          </w:p>
          <w:p w:rsidR="008950AE" w:rsidRDefault="008950AE" w:rsidP="006A58B4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02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5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menetapkan</w:t>
            </w:r>
            <w:proofErr w:type="spellEnd"/>
            <w:r w:rsidR="00DF5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5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aspek-aspek</w:t>
            </w:r>
            <w:proofErr w:type="spellEnd"/>
            <w:r w:rsidR="00DF5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</w:p>
          <w:p w:rsidR="008950AE" w:rsidRDefault="00DF5313" w:rsidP="006A58B4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</w:p>
          <w:p w:rsidR="008950AE" w:rsidRPr="00BF4199" w:rsidRDefault="008950AE" w:rsidP="00DF5313">
            <w:pPr>
              <w:widowControl w:val="0"/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5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mengemb</w:t>
            </w:r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DF5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ngkan</w:t>
            </w:r>
            <w:proofErr w:type="spellEnd"/>
            <w:r w:rsidR="00DF5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instrument </w:t>
            </w:r>
            <w:proofErr w:type="spellStart"/>
            <w:r w:rsidR="00DF5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  <w:r w:rsidR="00DF5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5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sesuai</w:t>
            </w:r>
            <w:proofErr w:type="spellEnd"/>
            <w:r w:rsidR="00DF5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5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kisi</w:t>
            </w:r>
            <w:proofErr w:type="spellEnd"/>
            <w:r w:rsidR="00DF5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5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kisi</w:t>
            </w:r>
            <w:proofErr w:type="spellEnd"/>
          </w:p>
        </w:tc>
        <w:tc>
          <w:tcPr>
            <w:tcW w:w="1260" w:type="dxa"/>
          </w:tcPr>
          <w:p w:rsidR="008950AE" w:rsidRPr="0052502F" w:rsidRDefault="008950AE" w:rsidP="006A58B4">
            <w:pPr>
              <w:tabs>
                <w:tab w:val="left" w:pos="2410"/>
              </w:tabs>
              <w:spacing w:after="120"/>
              <w:ind w:left="-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portofolio</w:t>
            </w:r>
            <w:proofErr w:type="spellEnd"/>
          </w:p>
          <w:p w:rsidR="008950AE" w:rsidRPr="0052502F" w:rsidRDefault="008950AE" w:rsidP="006A58B4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0AE" w:rsidRPr="0052502F" w:rsidRDefault="008950AE" w:rsidP="006A58B4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0AE" w:rsidRPr="0052502F" w:rsidRDefault="008950AE" w:rsidP="006A58B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0 %</w:t>
            </w:r>
          </w:p>
        </w:tc>
        <w:tc>
          <w:tcPr>
            <w:tcW w:w="810" w:type="dxa"/>
          </w:tcPr>
          <w:p w:rsidR="008950AE" w:rsidRPr="0052502F" w:rsidRDefault="008950AE" w:rsidP="006A58B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260" w:type="dxa"/>
          </w:tcPr>
          <w:p w:rsidR="008950AE" w:rsidRPr="00767CB1" w:rsidRDefault="00DF5313" w:rsidP="008950AE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Contoh-contoh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</w:t>
            </w:r>
            <w:proofErr w:type="spellEnd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fisika</w:t>
            </w:r>
            <w:proofErr w:type="spellEnd"/>
          </w:p>
        </w:tc>
      </w:tr>
      <w:tr w:rsidR="008950AE" w:rsidRPr="0052502F" w:rsidTr="00BF4199">
        <w:trPr>
          <w:trHeight w:val="555"/>
        </w:trPr>
        <w:tc>
          <w:tcPr>
            <w:tcW w:w="686" w:type="dxa"/>
          </w:tcPr>
          <w:p w:rsidR="008950AE" w:rsidRDefault="00BF2653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6-7</w:t>
            </w:r>
          </w:p>
        </w:tc>
        <w:tc>
          <w:tcPr>
            <w:tcW w:w="2302" w:type="dxa"/>
          </w:tcPr>
          <w:p w:rsidR="008950AE" w:rsidRPr="00BF2653" w:rsidRDefault="00BF2653" w:rsidP="006A58B4">
            <w:pPr>
              <w:pStyle w:val="ListParagraph"/>
              <w:tabs>
                <w:tab w:val="left" w:pos="2410"/>
              </w:tabs>
              <w:spacing w:after="120"/>
              <w:ind w:left="12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</w:p>
        </w:tc>
        <w:tc>
          <w:tcPr>
            <w:tcW w:w="1890" w:type="dxa"/>
          </w:tcPr>
          <w:p w:rsidR="008950AE" w:rsidRPr="00EA667F" w:rsidRDefault="00BF2653" w:rsidP="008950A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66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Need </w:t>
            </w:r>
            <w:r w:rsidR="00EA66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assessment</w:t>
            </w:r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permasalahan</w:t>
            </w:r>
            <w:proofErr w:type="spellEnd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70" w:type="dxa"/>
          </w:tcPr>
          <w:p w:rsidR="008950AE" w:rsidRPr="00AB08BB" w:rsidRDefault="00BF2653" w:rsidP="006A58B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lapangan</w:t>
            </w:r>
            <w:proofErr w:type="spellEnd"/>
          </w:p>
        </w:tc>
        <w:tc>
          <w:tcPr>
            <w:tcW w:w="2970" w:type="dxa"/>
          </w:tcPr>
          <w:p w:rsidR="008950AE" w:rsidRPr="004F59B7" w:rsidRDefault="008950AE" w:rsidP="006A58B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4F5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  <w:r w:rsid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 w:rsid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permasalahan</w:t>
            </w:r>
            <w:proofErr w:type="spellEnd"/>
            <w:r w:rsid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mengacu</w:t>
            </w:r>
            <w:proofErr w:type="spellEnd"/>
            <w:r w:rsid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lembar</w:t>
            </w:r>
            <w:proofErr w:type="spellEnd"/>
            <w:r w:rsid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  <w:r w:rsid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sudah</w:t>
            </w:r>
            <w:proofErr w:type="spellEnd"/>
            <w:r w:rsid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dikembangkan</w:t>
            </w:r>
            <w:proofErr w:type="spellEnd"/>
          </w:p>
          <w:p w:rsidR="008950AE" w:rsidRPr="0052502F" w:rsidRDefault="008950AE" w:rsidP="006A58B4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50AE" w:rsidRPr="0052502F" w:rsidRDefault="008950AE" w:rsidP="006A58B4">
            <w:pPr>
              <w:widowControl w:val="0"/>
              <w:autoSpaceDE w:val="0"/>
              <w:autoSpaceDN w:val="0"/>
              <w:adjustRightInd w:val="0"/>
              <w:spacing w:after="120"/>
              <w:ind w:left="169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8950AE" w:rsidRPr="00BF2653" w:rsidRDefault="008950AE" w:rsidP="00BF2653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653">
              <w:rPr>
                <w:rFonts w:ascii="Times New Roman" w:hAnsi="Times New Roman" w:cs="Times New Roman"/>
                <w:sz w:val="20"/>
                <w:szCs w:val="20"/>
              </w:rPr>
              <w:t xml:space="preserve">Mahasiswa </w:t>
            </w:r>
            <w:proofErr w:type="spellStart"/>
            <w:r w:rsidR="00BF2653" w:rsidRP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menggunakan</w:t>
            </w:r>
            <w:proofErr w:type="spellEnd"/>
            <w:r w:rsidR="00BF2653" w:rsidRP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2653" w:rsidRP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lembar</w:t>
            </w:r>
            <w:proofErr w:type="spellEnd"/>
            <w:r w:rsidR="00BF2653" w:rsidRP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2653" w:rsidRP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  <w:r w:rsidR="00BF2653" w:rsidRP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fisika</w:t>
            </w:r>
            <w:proofErr w:type="spellEnd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F2653" w:rsidRP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 </w:t>
            </w:r>
            <w:proofErr w:type="spellStart"/>
            <w:r w:rsidR="00BF2653" w:rsidRPr="00BF2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sekolah</w:t>
            </w:r>
            <w:proofErr w:type="spellEnd"/>
          </w:p>
          <w:p w:rsidR="008950AE" w:rsidRPr="00BF2653" w:rsidRDefault="00BF2653" w:rsidP="00BF2653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ind w:left="162" w:hanging="16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dijadikan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inovatif</w:t>
            </w:r>
            <w:proofErr w:type="spellEnd"/>
          </w:p>
        </w:tc>
        <w:tc>
          <w:tcPr>
            <w:tcW w:w="1260" w:type="dxa"/>
          </w:tcPr>
          <w:p w:rsidR="008950AE" w:rsidRPr="0052502F" w:rsidRDefault="008950AE" w:rsidP="006A58B4">
            <w:pPr>
              <w:tabs>
                <w:tab w:val="left" w:pos="2410"/>
              </w:tabs>
              <w:spacing w:after="120"/>
              <w:ind w:left="-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8950AE" w:rsidRPr="0052502F" w:rsidRDefault="008950AE" w:rsidP="006A58B4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0AE" w:rsidRPr="0052502F" w:rsidRDefault="008950AE" w:rsidP="006A58B4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50AE" w:rsidRPr="0052502F" w:rsidRDefault="008950AE" w:rsidP="006A58B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0 %</w:t>
            </w:r>
          </w:p>
        </w:tc>
        <w:tc>
          <w:tcPr>
            <w:tcW w:w="810" w:type="dxa"/>
          </w:tcPr>
          <w:p w:rsidR="008950AE" w:rsidRPr="0052502F" w:rsidRDefault="008950AE" w:rsidP="006A58B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260" w:type="dxa"/>
          </w:tcPr>
          <w:p w:rsidR="008950AE" w:rsidRPr="00767CB1" w:rsidRDefault="00EA667F" w:rsidP="008950AE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lapangan</w:t>
            </w:r>
            <w:proofErr w:type="spellEnd"/>
          </w:p>
        </w:tc>
      </w:tr>
      <w:tr w:rsidR="00BF2653" w:rsidRPr="0052502F" w:rsidTr="00BF2653">
        <w:trPr>
          <w:trHeight w:val="350"/>
        </w:trPr>
        <w:tc>
          <w:tcPr>
            <w:tcW w:w="686" w:type="dxa"/>
          </w:tcPr>
          <w:p w:rsidR="00BF2653" w:rsidRDefault="00BF2653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302" w:type="dxa"/>
          </w:tcPr>
          <w:p w:rsidR="00BF2653" w:rsidRDefault="00BF2653" w:rsidP="00EA667F">
            <w:pPr>
              <w:pStyle w:val="ListParagraph"/>
              <w:tabs>
                <w:tab w:val="left" w:pos="2410"/>
              </w:tabs>
              <w:spacing w:after="120"/>
              <w:ind w:left="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fisika</w:t>
            </w:r>
            <w:proofErr w:type="spellEnd"/>
          </w:p>
        </w:tc>
        <w:tc>
          <w:tcPr>
            <w:tcW w:w="1890" w:type="dxa"/>
          </w:tcPr>
          <w:p w:rsidR="00BF2653" w:rsidRDefault="00BF2653" w:rsidP="008950A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</w:p>
        </w:tc>
        <w:tc>
          <w:tcPr>
            <w:tcW w:w="1170" w:type="dxa"/>
          </w:tcPr>
          <w:p w:rsidR="00BF2653" w:rsidRDefault="00BF2653" w:rsidP="006A58B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2970" w:type="dxa"/>
          </w:tcPr>
          <w:p w:rsidR="00BF2653" w:rsidRPr="004F59B7" w:rsidRDefault="00BF2653" w:rsidP="006A58B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mempresentasikan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sekolah</w:t>
            </w:r>
            <w:proofErr w:type="spellEnd"/>
          </w:p>
        </w:tc>
        <w:tc>
          <w:tcPr>
            <w:tcW w:w="2250" w:type="dxa"/>
          </w:tcPr>
          <w:p w:rsidR="00BF2653" w:rsidRDefault="00BF2653" w:rsidP="00BF2653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</w:p>
          <w:p w:rsidR="00BF2653" w:rsidRPr="00BF2653" w:rsidRDefault="00BF2653" w:rsidP="00BF2653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mengusulkan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ditentukan</w:t>
            </w:r>
            <w:proofErr w:type="spellEnd"/>
          </w:p>
        </w:tc>
        <w:tc>
          <w:tcPr>
            <w:tcW w:w="1260" w:type="dxa"/>
          </w:tcPr>
          <w:p w:rsidR="00BF2653" w:rsidRPr="0052502F" w:rsidRDefault="00BF2653" w:rsidP="006A58B4">
            <w:pPr>
              <w:tabs>
                <w:tab w:val="left" w:pos="2410"/>
              </w:tabs>
              <w:spacing w:after="120"/>
              <w:ind w:left="-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kelompok</w:t>
            </w:r>
            <w:proofErr w:type="spellEnd"/>
          </w:p>
          <w:p w:rsidR="00BF2653" w:rsidRPr="0052502F" w:rsidRDefault="00BF2653" w:rsidP="006A58B4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653" w:rsidRPr="0052502F" w:rsidRDefault="00BF2653" w:rsidP="006A58B4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2653" w:rsidRPr="0052502F" w:rsidRDefault="00BF2653" w:rsidP="006A58B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0 %</w:t>
            </w:r>
          </w:p>
        </w:tc>
        <w:tc>
          <w:tcPr>
            <w:tcW w:w="810" w:type="dxa"/>
          </w:tcPr>
          <w:p w:rsidR="00BF2653" w:rsidRPr="0052502F" w:rsidRDefault="00BF2653" w:rsidP="006A58B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260" w:type="dxa"/>
          </w:tcPr>
          <w:p w:rsidR="00BF2653" w:rsidRPr="00767CB1" w:rsidRDefault="00BF2653" w:rsidP="008950AE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653" w:rsidRPr="0052502F" w:rsidTr="00BF4199">
        <w:trPr>
          <w:trHeight w:val="555"/>
        </w:trPr>
        <w:tc>
          <w:tcPr>
            <w:tcW w:w="686" w:type="dxa"/>
          </w:tcPr>
          <w:p w:rsidR="00BF2653" w:rsidRDefault="00BF2653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9-10</w:t>
            </w:r>
          </w:p>
        </w:tc>
        <w:tc>
          <w:tcPr>
            <w:tcW w:w="2302" w:type="dxa"/>
          </w:tcPr>
          <w:p w:rsidR="00BF2653" w:rsidRDefault="00BF2653" w:rsidP="006A58B4">
            <w:pPr>
              <w:pStyle w:val="ListParagraph"/>
              <w:tabs>
                <w:tab w:val="left" w:pos="2410"/>
              </w:tabs>
              <w:spacing w:after="120"/>
              <w:ind w:left="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pemecahan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masalah</w:t>
            </w:r>
            <w:proofErr w:type="spellEnd"/>
          </w:p>
        </w:tc>
        <w:tc>
          <w:tcPr>
            <w:tcW w:w="1890" w:type="dxa"/>
          </w:tcPr>
          <w:p w:rsidR="00BF2653" w:rsidRDefault="00BF2653" w:rsidP="008950A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SSP</w:t>
            </w:r>
          </w:p>
        </w:tc>
        <w:tc>
          <w:tcPr>
            <w:tcW w:w="1170" w:type="dxa"/>
          </w:tcPr>
          <w:p w:rsidR="00BF2653" w:rsidRDefault="00BF2653" w:rsidP="006A58B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</w:tc>
        <w:tc>
          <w:tcPr>
            <w:tcW w:w="2970" w:type="dxa"/>
          </w:tcPr>
          <w:p w:rsidR="00BF2653" w:rsidRDefault="00BF2653" w:rsidP="006A58B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SSP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didasari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</w:p>
        </w:tc>
        <w:tc>
          <w:tcPr>
            <w:tcW w:w="2250" w:type="dxa"/>
          </w:tcPr>
          <w:p w:rsidR="00BF2653" w:rsidRDefault="00BF2653" w:rsidP="00BF2653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</w:p>
          <w:p w:rsidR="00BF2653" w:rsidRDefault="00BF2653" w:rsidP="00BF2653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</w:p>
          <w:p w:rsidR="00BF2653" w:rsidRDefault="00BF2653" w:rsidP="00BF2653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RPP</w:t>
            </w:r>
          </w:p>
          <w:p w:rsidR="00BF2653" w:rsidRDefault="00BF2653" w:rsidP="00BF2653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LKS</w:t>
            </w:r>
          </w:p>
          <w:p w:rsidR="00BF2653" w:rsidRDefault="00BF2653" w:rsidP="00BF2653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ajar</w:t>
            </w:r>
          </w:p>
          <w:p w:rsidR="00BF2653" w:rsidRDefault="00BF2653" w:rsidP="00BF2653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</w:p>
          <w:p w:rsidR="00EA667F" w:rsidRPr="00EA667F" w:rsidRDefault="00EA667F" w:rsidP="00EA667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Keseluruhan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bersifat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inovatif</w:t>
            </w:r>
            <w:proofErr w:type="spellEnd"/>
          </w:p>
        </w:tc>
        <w:tc>
          <w:tcPr>
            <w:tcW w:w="1260" w:type="dxa"/>
          </w:tcPr>
          <w:p w:rsidR="00BF2653" w:rsidRPr="0052502F" w:rsidRDefault="00BF2653" w:rsidP="006A58B4">
            <w:pPr>
              <w:tabs>
                <w:tab w:val="left" w:pos="2410"/>
              </w:tabs>
              <w:spacing w:after="120"/>
              <w:ind w:left="-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BF2653" w:rsidRPr="0052502F" w:rsidRDefault="00BF2653" w:rsidP="006A58B4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653" w:rsidRPr="0052502F" w:rsidRDefault="00BF2653" w:rsidP="006A58B4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2653" w:rsidRPr="0052502F" w:rsidRDefault="00BF2653" w:rsidP="006A58B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0 %</w:t>
            </w:r>
          </w:p>
        </w:tc>
        <w:tc>
          <w:tcPr>
            <w:tcW w:w="810" w:type="dxa"/>
          </w:tcPr>
          <w:p w:rsidR="00BF2653" w:rsidRPr="0052502F" w:rsidRDefault="00BF2653" w:rsidP="006A58B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260" w:type="dxa"/>
          </w:tcPr>
          <w:p w:rsidR="00BF2653" w:rsidRPr="0052502F" w:rsidRDefault="00BF2653" w:rsidP="006A58B4">
            <w:pPr>
              <w:tabs>
                <w:tab w:val="left" w:pos="2410"/>
              </w:tabs>
              <w:spacing w:after="120"/>
              <w:ind w:left="-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BF2653" w:rsidRPr="0052502F" w:rsidRDefault="00BF2653" w:rsidP="006A58B4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653" w:rsidRPr="0052502F" w:rsidRDefault="00BF2653" w:rsidP="006A58B4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A55" w:rsidRPr="0052502F" w:rsidTr="00BF4199">
        <w:trPr>
          <w:trHeight w:val="555"/>
        </w:trPr>
        <w:tc>
          <w:tcPr>
            <w:tcW w:w="686" w:type="dxa"/>
          </w:tcPr>
          <w:p w:rsidR="00063A55" w:rsidRDefault="00063A55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302" w:type="dxa"/>
          </w:tcPr>
          <w:p w:rsidR="00063A55" w:rsidRDefault="00063A55" w:rsidP="006A58B4">
            <w:pPr>
              <w:pStyle w:val="ListParagraph"/>
              <w:tabs>
                <w:tab w:val="left" w:pos="2410"/>
              </w:tabs>
              <w:spacing w:after="120"/>
              <w:ind w:left="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1890" w:type="dxa"/>
          </w:tcPr>
          <w:p w:rsidR="00063A55" w:rsidRDefault="00063A55" w:rsidP="008950A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</w:t>
            </w:r>
          </w:p>
        </w:tc>
        <w:tc>
          <w:tcPr>
            <w:tcW w:w="1170" w:type="dxa"/>
          </w:tcPr>
          <w:p w:rsidR="00063A55" w:rsidRDefault="00063A55" w:rsidP="006A58B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informasi</w:t>
            </w:r>
            <w:proofErr w:type="spellEnd"/>
          </w:p>
          <w:p w:rsidR="00063A55" w:rsidRDefault="00063A55" w:rsidP="006A58B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</w:tc>
        <w:tc>
          <w:tcPr>
            <w:tcW w:w="2970" w:type="dxa"/>
          </w:tcPr>
          <w:p w:rsidR="00063A55" w:rsidRDefault="00063A55" w:rsidP="006A58B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SSP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inovatif</w:t>
            </w:r>
            <w:proofErr w:type="spellEnd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pengembangan</w:t>
            </w:r>
            <w:proofErr w:type="spellEnd"/>
          </w:p>
        </w:tc>
        <w:tc>
          <w:tcPr>
            <w:tcW w:w="2250" w:type="dxa"/>
          </w:tcPr>
          <w:p w:rsidR="00063A55" w:rsidRDefault="00063A55" w:rsidP="00063A55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matei</w:t>
            </w:r>
            <w:proofErr w:type="spellEnd"/>
          </w:p>
          <w:p w:rsidR="00063A55" w:rsidRPr="00063A55" w:rsidRDefault="00063A55" w:rsidP="00063A55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(RPP, LKS,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ajar,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meda,dan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yang </w:t>
            </w:r>
            <w:proofErr w:type="spellStart"/>
            <w:r w:rsidR="00EA66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inovatif</w:t>
            </w:r>
            <w:proofErr w:type="spellEnd"/>
          </w:p>
        </w:tc>
        <w:tc>
          <w:tcPr>
            <w:tcW w:w="1260" w:type="dxa"/>
          </w:tcPr>
          <w:p w:rsidR="00063A55" w:rsidRPr="0052502F" w:rsidRDefault="00063A55" w:rsidP="006A58B4">
            <w:pPr>
              <w:tabs>
                <w:tab w:val="left" w:pos="2410"/>
              </w:tabs>
              <w:spacing w:after="120"/>
              <w:ind w:left="-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063A55" w:rsidRPr="0052502F" w:rsidRDefault="00063A55" w:rsidP="006A58B4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A55" w:rsidRPr="0052502F" w:rsidRDefault="00063A55" w:rsidP="006A58B4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3A55" w:rsidRPr="0052502F" w:rsidRDefault="00063A55" w:rsidP="006A58B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0 %</w:t>
            </w:r>
          </w:p>
        </w:tc>
        <w:tc>
          <w:tcPr>
            <w:tcW w:w="810" w:type="dxa"/>
          </w:tcPr>
          <w:p w:rsidR="00063A55" w:rsidRPr="0052502F" w:rsidRDefault="00063A55" w:rsidP="006A58B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260" w:type="dxa"/>
          </w:tcPr>
          <w:p w:rsidR="00063A55" w:rsidRPr="00EA667F" w:rsidRDefault="00EA667F" w:rsidP="006A58B4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lapangan</w:t>
            </w:r>
            <w:proofErr w:type="spellEnd"/>
          </w:p>
        </w:tc>
      </w:tr>
      <w:tr w:rsidR="00063A55" w:rsidRPr="0052502F" w:rsidTr="00BF4199">
        <w:trPr>
          <w:trHeight w:val="555"/>
        </w:trPr>
        <w:tc>
          <w:tcPr>
            <w:tcW w:w="686" w:type="dxa"/>
          </w:tcPr>
          <w:p w:rsidR="00063A55" w:rsidRDefault="00063A55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12-13</w:t>
            </w:r>
          </w:p>
        </w:tc>
        <w:tc>
          <w:tcPr>
            <w:tcW w:w="2302" w:type="dxa"/>
          </w:tcPr>
          <w:p w:rsidR="00063A55" w:rsidRDefault="00063A55" w:rsidP="00EA667F">
            <w:pPr>
              <w:pStyle w:val="ListParagraph"/>
              <w:tabs>
                <w:tab w:val="left" w:pos="2410"/>
              </w:tabs>
              <w:spacing w:after="120"/>
              <w:ind w:left="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memodelkan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</w:t>
            </w:r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inovatif</w:t>
            </w:r>
            <w:proofErr w:type="spellEnd"/>
            <w:r w:rsidR="00EA6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di </w:t>
            </w:r>
            <w:proofErr w:type="spellStart"/>
            <w:r w:rsid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</w:p>
        </w:tc>
        <w:tc>
          <w:tcPr>
            <w:tcW w:w="1890" w:type="dxa"/>
          </w:tcPr>
          <w:p w:rsidR="00063A55" w:rsidRDefault="00063A55" w:rsidP="008950A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Modeling</w:t>
            </w:r>
          </w:p>
        </w:tc>
        <w:tc>
          <w:tcPr>
            <w:tcW w:w="1170" w:type="dxa"/>
          </w:tcPr>
          <w:p w:rsidR="00063A55" w:rsidRDefault="00063A55" w:rsidP="006A58B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2970" w:type="dxa"/>
          </w:tcPr>
          <w:p w:rsidR="00063A55" w:rsidRDefault="00063A55" w:rsidP="001239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memodelkan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guru </w:t>
            </w:r>
            <w:proofErr w:type="spellStart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fisika</w:t>
            </w:r>
            <w:proofErr w:type="spellEnd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observer</w:t>
            </w:r>
          </w:p>
        </w:tc>
        <w:tc>
          <w:tcPr>
            <w:tcW w:w="2250" w:type="dxa"/>
          </w:tcPr>
          <w:p w:rsidR="00063A55" w:rsidRDefault="00063A55" w:rsidP="00063A55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membelajarkan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mengacu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SSP </w:t>
            </w:r>
            <w:proofErr w:type="spellStart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inovatif</w:t>
            </w:r>
            <w:proofErr w:type="spellEnd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pengembangan</w:t>
            </w:r>
            <w:proofErr w:type="spellEnd"/>
          </w:p>
          <w:p w:rsidR="00063A55" w:rsidRPr="00063A55" w:rsidRDefault="00063A55" w:rsidP="0012393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pemodelan</w:t>
            </w:r>
            <w:proofErr w:type="spellEnd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oleh</w:t>
            </w:r>
            <w:proofErr w:type="spellEnd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</w:p>
        </w:tc>
        <w:tc>
          <w:tcPr>
            <w:tcW w:w="1260" w:type="dxa"/>
          </w:tcPr>
          <w:p w:rsidR="00063A55" w:rsidRPr="0052502F" w:rsidRDefault="00063A55" w:rsidP="006A58B4">
            <w:pPr>
              <w:tabs>
                <w:tab w:val="left" w:pos="2410"/>
              </w:tabs>
              <w:spacing w:after="120"/>
              <w:ind w:left="-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063A55" w:rsidRPr="0052502F" w:rsidRDefault="00063A55" w:rsidP="006A58B4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A55" w:rsidRPr="0052502F" w:rsidRDefault="00063A55" w:rsidP="006A58B4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3A55" w:rsidRPr="0052502F" w:rsidRDefault="00063A55" w:rsidP="006A58B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0 %</w:t>
            </w:r>
          </w:p>
        </w:tc>
        <w:tc>
          <w:tcPr>
            <w:tcW w:w="810" w:type="dxa"/>
          </w:tcPr>
          <w:p w:rsidR="00063A55" w:rsidRPr="0052502F" w:rsidRDefault="00063A55" w:rsidP="006A58B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260" w:type="dxa"/>
          </w:tcPr>
          <w:p w:rsidR="00063A55" w:rsidRDefault="00EA667F" w:rsidP="006A58B4">
            <w:pPr>
              <w:tabs>
                <w:tab w:val="left" w:pos="2410"/>
              </w:tabs>
              <w:spacing w:after="120"/>
              <w:ind w:left="-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lapangan</w:t>
            </w:r>
            <w:proofErr w:type="spellEnd"/>
          </w:p>
        </w:tc>
      </w:tr>
      <w:tr w:rsidR="00692490" w:rsidRPr="0052502F" w:rsidTr="00BF4199">
        <w:trPr>
          <w:trHeight w:val="555"/>
        </w:trPr>
        <w:tc>
          <w:tcPr>
            <w:tcW w:w="686" w:type="dxa"/>
          </w:tcPr>
          <w:p w:rsidR="00692490" w:rsidRDefault="00692490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14-15</w:t>
            </w:r>
          </w:p>
        </w:tc>
        <w:tc>
          <w:tcPr>
            <w:tcW w:w="2302" w:type="dxa"/>
          </w:tcPr>
          <w:p w:rsidR="00692490" w:rsidRDefault="00692490" w:rsidP="006A58B4">
            <w:pPr>
              <w:pStyle w:val="ListParagraph"/>
              <w:tabs>
                <w:tab w:val="left" w:pos="2410"/>
              </w:tabs>
              <w:spacing w:after="120"/>
              <w:ind w:left="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</w:t>
            </w:r>
            <w:r w:rsid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inovatif</w:t>
            </w:r>
            <w:proofErr w:type="spellEnd"/>
            <w:r w:rsid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 w:rsid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 w:rsid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mitra</w:t>
            </w:r>
            <w:proofErr w:type="spellEnd"/>
          </w:p>
        </w:tc>
        <w:tc>
          <w:tcPr>
            <w:tcW w:w="1890" w:type="dxa"/>
          </w:tcPr>
          <w:p w:rsidR="00692490" w:rsidRDefault="00692490" w:rsidP="008950A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Implementasi</w:t>
            </w:r>
            <w:proofErr w:type="spellEnd"/>
            <w:r w:rsid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</w:t>
            </w:r>
          </w:p>
        </w:tc>
        <w:tc>
          <w:tcPr>
            <w:tcW w:w="1170" w:type="dxa"/>
          </w:tcPr>
          <w:p w:rsidR="00692490" w:rsidRDefault="00692490" w:rsidP="006A58B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Observasi</w:t>
            </w:r>
            <w:proofErr w:type="spellEnd"/>
          </w:p>
        </w:tc>
        <w:tc>
          <w:tcPr>
            <w:tcW w:w="2970" w:type="dxa"/>
          </w:tcPr>
          <w:p w:rsidR="00692490" w:rsidRDefault="00692490" w:rsidP="001239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observ</w:t>
            </w:r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guru</w:t>
            </w:r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mengimplementasikan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SSP </w:t>
            </w:r>
            <w:proofErr w:type="spellStart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berbeda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modeling</w:t>
            </w:r>
          </w:p>
        </w:tc>
        <w:tc>
          <w:tcPr>
            <w:tcW w:w="2250" w:type="dxa"/>
          </w:tcPr>
          <w:p w:rsidR="00692490" w:rsidRDefault="00692490" w:rsidP="00692490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2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692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mengamati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pembelajaran</w:t>
            </w:r>
            <w:proofErr w:type="spellEnd"/>
            <w:r w:rsidRPr="00692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 w:rsidRPr="00692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fisika</w:t>
            </w:r>
            <w:proofErr w:type="spellEnd"/>
            <w:r w:rsidRPr="00692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mengacu</w:t>
            </w:r>
            <w:proofErr w:type="spellEnd"/>
            <w:r w:rsidRPr="00692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 </w:t>
            </w:r>
            <w:proofErr w:type="spellStart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inovatif</w:t>
            </w:r>
            <w:proofErr w:type="spellEnd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</w:t>
            </w:r>
            <w:proofErr w:type="spellEnd"/>
            <w:r w:rsidRPr="00692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pengembangan</w:t>
            </w:r>
            <w:proofErr w:type="spellEnd"/>
          </w:p>
          <w:p w:rsidR="00692490" w:rsidRPr="00692490" w:rsidRDefault="00692490" w:rsidP="00123936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implementasi</w:t>
            </w:r>
            <w:proofErr w:type="spellEnd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SSP </w:t>
            </w:r>
            <w:proofErr w:type="spellStart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inovatif</w:t>
            </w:r>
            <w:proofErr w:type="spellEnd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oleh</w:t>
            </w:r>
            <w:proofErr w:type="spellEnd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guru </w:t>
            </w:r>
            <w:proofErr w:type="spellStart"/>
            <w:r w:rsidR="00123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mitra</w:t>
            </w:r>
            <w:proofErr w:type="spellEnd"/>
          </w:p>
        </w:tc>
        <w:tc>
          <w:tcPr>
            <w:tcW w:w="1260" w:type="dxa"/>
          </w:tcPr>
          <w:p w:rsidR="00692490" w:rsidRPr="0052502F" w:rsidRDefault="00692490" w:rsidP="006A58B4">
            <w:pPr>
              <w:tabs>
                <w:tab w:val="left" w:pos="2410"/>
              </w:tabs>
              <w:spacing w:after="120"/>
              <w:ind w:left="-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</w:p>
          <w:p w:rsidR="00692490" w:rsidRPr="0052502F" w:rsidRDefault="00692490" w:rsidP="006A58B4">
            <w:pPr>
              <w:tabs>
                <w:tab w:val="left" w:pos="2410"/>
              </w:tabs>
              <w:spacing w:after="12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490" w:rsidRPr="0052502F" w:rsidRDefault="00692490" w:rsidP="006A58B4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2490" w:rsidRPr="0052502F" w:rsidRDefault="00692490" w:rsidP="006A58B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0 %</w:t>
            </w:r>
          </w:p>
        </w:tc>
        <w:tc>
          <w:tcPr>
            <w:tcW w:w="810" w:type="dxa"/>
          </w:tcPr>
          <w:p w:rsidR="00692490" w:rsidRPr="0052502F" w:rsidRDefault="00692490" w:rsidP="006A58B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 </w:t>
            </w:r>
            <w:proofErr w:type="spellStart"/>
            <w:r w:rsidRPr="00525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260" w:type="dxa"/>
          </w:tcPr>
          <w:p w:rsidR="00692490" w:rsidRDefault="00123936" w:rsidP="006A58B4">
            <w:pPr>
              <w:tabs>
                <w:tab w:val="left" w:pos="2410"/>
              </w:tabs>
              <w:spacing w:after="120"/>
              <w:ind w:left="-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lapangan</w:t>
            </w:r>
            <w:proofErr w:type="spellEnd"/>
          </w:p>
        </w:tc>
      </w:tr>
      <w:tr w:rsidR="00123936" w:rsidRPr="0052502F" w:rsidTr="00F1403F">
        <w:trPr>
          <w:trHeight w:val="555"/>
        </w:trPr>
        <w:tc>
          <w:tcPr>
            <w:tcW w:w="686" w:type="dxa"/>
          </w:tcPr>
          <w:p w:rsidR="00123936" w:rsidRDefault="00123936" w:rsidP="004E5B7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15-16</w:t>
            </w:r>
          </w:p>
        </w:tc>
        <w:tc>
          <w:tcPr>
            <w:tcW w:w="14992" w:type="dxa"/>
            <w:gridSpan w:val="9"/>
          </w:tcPr>
          <w:p w:rsidR="00123936" w:rsidRPr="00123936" w:rsidRDefault="00123936" w:rsidP="006A58B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inovasi</w:t>
            </w:r>
            <w:proofErr w:type="spellEnd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fisika</w:t>
            </w:r>
            <w:proofErr w:type="spellEnd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beserta</w:t>
            </w:r>
            <w:proofErr w:type="spellEnd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pengemasan</w:t>
            </w:r>
            <w:proofErr w:type="spellEnd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video </w:t>
            </w: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pemodelan</w:t>
            </w:r>
            <w:proofErr w:type="spellEnd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implementasi</w:t>
            </w:r>
            <w:proofErr w:type="spellEnd"/>
          </w:p>
          <w:p w:rsidR="00123936" w:rsidRPr="00123936" w:rsidRDefault="00123936" w:rsidP="006A58B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936" w:rsidRPr="00123936" w:rsidRDefault="00123936" w:rsidP="006A58B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  <w:proofErr w:type="spellEnd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akhir</w:t>
            </w:r>
            <w:proofErr w:type="spellEnd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</w:t>
            </w:r>
            <w:proofErr w:type="spellEnd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SSP </w:t>
            </w: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inovatif</w:t>
            </w:r>
            <w:proofErr w:type="spellEnd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dilengkapi</w:t>
            </w:r>
            <w:proofErr w:type="spellEnd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video </w:t>
            </w: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pemodelan</w:t>
            </w:r>
            <w:proofErr w:type="spellEnd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123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implement</w:t>
            </w:r>
          </w:p>
          <w:p w:rsidR="00123936" w:rsidRDefault="00123936" w:rsidP="006A58B4">
            <w:pPr>
              <w:tabs>
                <w:tab w:val="left" w:pos="2410"/>
              </w:tabs>
              <w:spacing w:after="120"/>
              <w:ind w:left="-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54DFF" w:rsidRDefault="00E54DFF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692490" w:rsidRPr="00FA4BED" w:rsidRDefault="00692490" w:rsidP="007A64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4BED">
        <w:rPr>
          <w:rFonts w:ascii="Times New Roman" w:hAnsi="Times New Roman" w:cs="Times New Roman"/>
          <w:b/>
          <w:sz w:val="24"/>
          <w:szCs w:val="24"/>
        </w:rPr>
        <w:t>Daftar Literatur/Referensi :</w:t>
      </w:r>
    </w:p>
    <w:p w:rsidR="00692490" w:rsidRDefault="00692490" w:rsidP="007A647E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2013</w:t>
      </w:r>
      <w:r w:rsidR="001239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3936">
        <w:rPr>
          <w:rFonts w:ascii="Times New Roman" w:hAnsi="Times New Roman" w:cs="Times New Roman"/>
          <w:sz w:val="24"/>
          <w:szCs w:val="24"/>
          <w:lang w:val="en-US"/>
        </w:rPr>
        <w:t>fisika</w:t>
      </w:r>
      <w:proofErr w:type="spellEnd"/>
      <w:r w:rsidR="00123936">
        <w:rPr>
          <w:rFonts w:ascii="Times New Roman" w:hAnsi="Times New Roman" w:cs="Times New Roman"/>
          <w:sz w:val="24"/>
          <w:szCs w:val="24"/>
          <w:lang w:val="en-US"/>
        </w:rPr>
        <w:t xml:space="preserve"> SMA/MA</w:t>
      </w:r>
    </w:p>
    <w:p w:rsidR="00692490" w:rsidRDefault="00692490" w:rsidP="007A647E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Instruction in the Middle and Secondary Schools ) : Alfred T. Collete &amp; Eugene L. Chiappetta</w:t>
      </w:r>
    </w:p>
    <w:p w:rsidR="00692490" w:rsidRDefault="00692490" w:rsidP="0069249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Pedagogical Content Knowledge Taxonomies: William R. Veal and James G. MaKinster. </w:t>
      </w:r>
    </w:p>
    <w:p w:rsidR="00692490" w:rsidRPr="00BF60B4" w:rsidRDefault="00692490" w:rsidP="0069249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 and Development of Pedagogical Content Knowledge for Science Teaching: Shirley magnusson, </w:t>
      </w:r>
      <w:r w:rsidRPr="00BF60B4">
        <w:rPr>
          <w:rFonts w:ascii="Times New Roman" w:hAnsi="Times New Roman" w:cs="Times New Roman"/>
          <w:i/>
          <w:sz w:val="24"/>
          <w:szCs w:val="24"/>
        </w:rPr>
        <w:t>et al.</w:t>
      </w:r>
    </w:p>
    <w:p w:rsidR="00692490" w:rsidRPr="00FA4BED" w:rsidRDefault="00692490" w:rsidP="007A64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4BED">
        <w:rPr>
          <w:rFonts w:ascii="Times New Roman" w:hAnsi="Times New Roman" w:cs="Times New Roman"/>
          <w:b/>
          <w:sz w:val="24"/>
          <w:szCs w:val="24"/>
        </w:rPr>
        <w:t>Literatur Tambahan</w:t>
      </w:r>
    </w:p>
    <w:p w:rsidR="00692490" w:rsidRDefault="00692490" w:rsidP="007A647E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Instr</w:t>
      </w:r>
      <w:r w:rsidR="007A647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ction and Management : Richard I. Arends</w:t>
      </w:r>
    </w:p>
    <w:p w:rsidR="00692490" w:rsidRDefault="00692490" w:rsidP="007A647E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Buku Materi </w:t>
      </w:r>
      <w:proofErr w:type="spellStart"/>
      <w:r w:rsidR="00123936">
        <w:rPr>
          <w:rFonts w:ascii="Times New Roman" w:hAnsi="Times New Roman" w:cs="Times New Roman"/>
          <w:sz w:val="24"/>
          <w:szCs w:val="24"/>
          <w:lang w:val="en-US"/>
        </w:rPr>
        <w:t>fisika</w:t>
      </w:r>
      <w:proofErr w:type="spellEnd"/>
      <w:r w:rsidR="00123936">
        <w:rPr>
          <w:rFonts w:ascii="Times New Roman" w:hAnsi="Times New Roman" w:cs="Times New Roman"/>
          <w:sz w:val="24"/>
          <w:szCs w:val="24"/>
          <w:lang w:val="en-US"/>
        </w:rPr>
        <w:t xml:space="preserve"> SMA/MA</w:t>
      </w:r>
      <w:r>
        <w:rPr>
          <w:rFonts w:ascii="Times New Roman" w:hAnsi="Times New Roman" w:cs="Times New Roman"/>
          <w:sz w:val="24"/>
          <w:szCs w:val="24"/>
        </w:rPr>
        <w:t xml:space="preserve"> yang mendukung</w:t>
      </w:r>
    </w:p>
    <w:p w:rsidR="007A647E" w:rsidRDefault="007A647E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D431D" w:rsidRPr="0052502F" w:rsidRDefault="000D431D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2502F">
        <w:rPr>
          <w:rFonts w:ascii="Times New Roman" w:hAnsi="Times New Roman" w:cs="Times New Roman"/>
          <w:b/>
        </w:rPr>
        <w:t>Pen</w:t>
      </w:r>
      <w:r w:rsidR="00FE7E52" w:rsidRPr="0052502F">
        <w:rPr>
          <w:rFonts w:ascii="Times New Roman" w:hAnsi="Times New Roman" w:cs="Times New Roman"/>
          <w:b/>
        </w:rPr>
        <w:t>etapan Nilai Akhir</w:t>
      </w:r>
      <w:r w:rsidRPr="0052502F">
        <w:rPr>
          <w:rFonts w:ascii="Times New Roman" w:hAnsi="Times New Roman" w:cs="Times New Roman"/>
          <w:b/>
        </w:rPr>
        <w:t xml:space="preserve">: </w:t>
      </w:r>
    </w:p>
    <w:p w:rsidR="0028553B" w:rsidRPr="0052502F" w:rsidRDefault="0028553B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B78" w:rsidRPr="0052502F" w:rsidRDefault="00EC7574" w:rsidP="000D43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502F">
        <w:rPr>
          <w:rFonts w:ascii="Times New Roman" w:hAnsi="Times New Roman" w:cs="Times New Roman"/>
        </w:rPr>
        <w:t xml:space="preserve">  </w:t>
      </w:r>
      <w:r w:rsidR="00D55414">
        <w:rPr>
          <w:rFonts w:ascii="Times New Roman" w:hAnsi="Times New Roman" w:cs="Times New Roman"/>
          <w:lang w:val="en-US"/>
        </w:rPr>
        <w:t xml:space="preserve">    </w:t>
      </w:r>
      <w:r w:rsidR="00692490">
        <w:rPr>
          <w:rFonts w:ascii="Times New Roman" w:hAnsi="Times New Roman" w:cs="Times New Roman"/>
          <w:lang w:val="en-US"/>
        </w:rPr>
        <w:t xml:space="preserve">    </w:t>
      </w:r>
      <w:r w:rsidRPr="0052502F">
        <w:rPr>
          <w:rFonts w:ascii="Times New Roman" w:hAnsi="Times New Roman" w:cs="Times New Roman"/>
        </w:rPr>
        <w:t xml:space="preserve"> (Bobot nilai per subkomp x </w:t>
      </w:r>
      <w:r w:rsidRPr="0052502F">
        <w:rPr>
          <w:rFonts w:ascii="Times New Roman" w:hAnsi="Times New Roman" w:cs="Times New Roman"/>
          <w:lang w:val="en-US"/>
        </w:rPr>
        <w:t>7</w:t>
      </w:r>
      <w:r w:rsidRPr="0052502F">
        <w:rPr>
          <w:rFonts w:ascii="Times New Roman" w:hAnsi="Times New Roman" w:cs="Times New Roman"/>
        </w:rPr>
        <w:t xml:space="preserve">0) + (Nilai </w:t>
      </w:r>
      <w:proofErr w:type="spellStart"/>
      <w:r w:rsidR="00285F64">
        <w:rPr>
          <w:rFonts w:ascii="Times New Roman" w:hAnsi="Times New Roman" w:cs="Times New Roman"/>
          <w:lang w:val="en-US"/>
        </w:rPr>
        <w:t>ujian</w:t>
      </w:r>
      <w:proofErr w:type="spellEnd"/>
      <w:r w:rsidR="00285F64">
        <w:rPr>
          <w:rFonts w:ascii="Times New Roman" w:hAnsi="Times New Roman" w:cs="Times New Roman"/>
          <w:lang w:val="en-US"/>
        </w:rPr>
        <w:t xml:space="preserve"> seminar</w:t>
      </w:r>
      <w:r w:rsidRPr="0052502F">
        <w:rPr>
          <w:rFonts w:ascii="Times New Roman" w:hAnsi="Times New Roman" w:cs="Times New Roman"/>
        </w:rPr>
        <w:t xml:space="preserve"> x </w:t>
      </w:r>
      <w:r w:rsidRPr="0052502F">
        <w:rPr>
          <w:rFonts w:ascii="Times New Roman" w:hAnsi="Times New Roman" w:cs="Times New Roman"/>
          <w:lang w:val="en-US"/>
        </w:rPr>
        <w:t>3</w:t>
      </w:r>
      <w:r w:rsidR="004E5B78" w:rsidRPr="0052502F">
        <w:rPr>
          <w:rFonts w:ascii="Times New Roman" w:hAnsi="Times New Roman" w:cs="Times New Roman"/>
        </w:rPr>
        <w:t>0)</w:t>
      </w:r>
    </w:p>
    <w:p w:rsidR="000D431D" w:rsidRPr="00285F64" w:rsidRDefault="000D431D" w:rsidP="000D431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2502F">
        <w:rPr>
          <w:rFonts w:ascii="Times New Roman" w:hAnsi="Times New Roman" w:cs="Times New Roman"/>
        </w:rPr>
        <w:t xml:space="preserve">NA </w:t>
      </w:r>
      <w:r w:rsidR="00FE7E52" w:rsidRPr="0052502F">
        <w:rPr>
          <w:rFonts w:ascii="Times New Roman" w:hAnsi="Times New Roman" w:cs="Times New Roman"/>
        </w:rPr>
        <w:t>=</w:t>
      </w:r>
      <w:r w:rsidRPr="0052502F">
        <w:rPr>
          <w:rFonts w:ascii="Times New Roman" w:hAnsi="Times New Roman" w:cs="Times New Roman"/>
        </w:rPr>
        <w:t xml:space="preserve"> ---------------------------------------------------</w:t>
      </w:r>
      <w:r w:rsidR="004E5B78" w:rsidRPr="0052502F">
        <w:rPr>
          <w:rFonts w:ascii="Times New Roman" w:hAnsi="Times New Roman" w:cs="Times New Roman"/>
        </w:rPr>
        <w:t>------------</w:t>
      </w:r>
      <w:r w:rsidRPr="0052502F">
        <w:rPr>
          <w:rFonts w:ascii="Times New Roman" w:hAnsi="Times New Roman" w:cs="Times New Roman"/>
        </w:rPr>
        <w:t>-</w:t>
      </w:r>
      <w:r w:rsidR="00285F64">
        <w:rPr>
          <w:rFonts w:ascii="Times New Roman" w:hAnsi="Times New Roman" w:cs="Times New Roman"/>
          <w:lang w:val="en-US"/>
        </w:rPr>
        <w:t>--------</w:t>
      </w:r>
    </w:p>
    <w:p w:rsidR="000D431D" w:rsidRPr="0052502F" w:rsidRDefault="000D431D" w:rsidP="000D431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502F">
        <w:rPr>
          <w:rFonts w:ascii="Times New Roman" w:hAnsi="Times New Roman" w:cs="Times New Roman"/>
        </w:rPr>
        <w:tab/>
      </w:r>
      <w:r w:rsidRPr="0052502F">
        <w:rPr>
          <w:rFonts w:ascii="Times New Roman" w:hAnsi="Times New Roman" w:cs="Times New Roman"/>
        </w:rPr>
        <w:tab/>
      </w:r>
      <w:r w:rsidRPr="0052502F">
        <w:rPr>
          <w:rFonts w:ascii="Times New Roman" w:hAnsi="Times New Roman" w:cs="Times New Roman"/>
        </w:rPr>
        <w:tab/>
        <w:t>100</w:t>
      </w:r>
    </w:p>
    <w:p w:rsidR="00FE7E52" w:rsidRPr="0052502F" w:rsidRDefault="00FE7E52" w:rsidP="000D4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48"/>
        <w:gridCol w:w="5245"/>
      </w:tblGrid>
      <w:tr w:rsidR="000D431D" w:rsidRPr="0052502F" w:rsidTr="00EC7574">
        <w:tc>
          <w:tcPr>
            <w:tcW w:w="7848" w:type="dxa"/>
          </w:tcPr>
          <w:p w:rsidR="00BF413B" w:rsidRDefault="00BF413B" w:rsidP="00BF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Mengetahui,</w:t>
            </w:r>
          </w:p>
          <w:p w:rsidR="00BF413B" w:rsidRDefault="00BF413B" w:rsidP="00BF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Kaprodi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Fisika</w:t>
            </w:r>
            <w:proofErr w:type="spellEnd"/>
          </w:p>
          <w:p w:rsidR="00BF413B" w:rsidRDefault="00BF413B" w:rsidP="00BF4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3B" w:rsidRDefault="00BF413B" w:rsidP="00BF4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3B" w:rsidRDefault="00BF413B" w:rsidP="00BF4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3B" w:rsidRDefault="00BF413B" w:rsidP="00BF413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Heru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Kuswanto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M.Si</w:t>
            </w:r>
            <w:proofErr w:type="spellEnd"/>
          </w:p>
          <w:p w:rsidR="00BF413B" w:rsidRDefault="00BF413B" w:rsidP="00BF41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NIP 196111121987021001</w:t>
            </w:r>
          </w:p>
          <w:p w:rsidR="000D431D" w:rsidRPr="0052502F" w:rsidRDefault="000D431D" w:rsidP="00796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0D431D" w:rsidRPr="0052502F" w:rsidRDefault="000D431D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502F">
              <w:rPr>
                <w:rFonts w:ascii="Times New Roman" w:hAnsi="Times New Roman" w:cs="Times New Roman"/>
              </w:rPr>
              <w:lastRenderedPageBreak/>
              <w:t xml:space="preserve"> Yogya</w:t>
            </w:r>
            <w:r w:rsidR="00137627" w:rsidRPr="0052502F">
              <w:rPr>
                <w:rFonts w:ascii="Times New Roman" w:hAnsi="Times New Roman" w:cs="Times New Roman"/>
              </w:rPr>
              <w:t xml:space="preserve">karta, </w:t>
            </w:r>
            <w:proofErr w:type="spellStart"/>
            <w:r w:rsidR="00D55414">
              <w:rPr>
                <w:rFonts w:ascii="Times New Roman" w:hAnsi="Times New Roman" w:cs="Times New Roman"/>
                <w:lang w:val="en-US"/>
              </w:rPr>
              <w:t>Desember</w:t>
            </w:r>
            <w:proofErr w:type="spellEnd"/>
            <w:r w:rsidR="00D554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7627" w:rsidRPr="0052502F">
              <w:rPr>
                <w:rFonts w:ascii="Times New Roman" w:hAnsi="Times New Roman" w:cs="Times New Roman"/>
                <w:lang w:val="en-US"/>
              </w:rPr>
              <w:t xml:space="preserve"> 2015</w:t>
            </w:r>
          </w:p>
          <w:p w:rsidR="000D431D" w:rsidRPr="0052502F" w:rsidRDefault="000D431D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02F">
              <w:rPr>
                <w:rFonts w:ascii="Times New Roman" w:hAnsi="Times New Roman" w:cs="Times New Roman"/>
              </w:rPr>
              <w:t>Dosen,</w:t>
            </w:r>
          </w:p>
          <w:p w:rsidR="000D431D" w:rsidRPr="0052502F" w:rsidRDefault="000D431D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431D" w:rsidRPr="0052502F" w:rsidRDefault="000D431D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431D" w:rsidRPr="0052502F" w:rsidRDefault="000D431D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7574" w:rsidRPr="0052502F" w:rsidRDefault="00137627" w:rsidP="00EC757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2502F">
              <w:rPr>
                <w:rFonts w:ascii="Times New Roman" w:hAnsi="Times New Roman" w:cs="Times New Roman"/>
                <w:u w:val="single"/>
                <w:lang w:val="en-US"/>
              </w:rPr>
              <w:t xml:space="preserve">Dr. </w:t>
            </w:r>
            <w:proofErr w:type="spellStart"/>
            <w:r w:rsidR="00286530">
              <w:rPr>
                <w:rFonts w:ascii="Times New Roman" w:hAnsi="Times New Roman" w:cs="Times New Roman"/>
                <w:u w:val="single"/>
                <w:lang w:val="en-US"/>
              </w:rPr>
              <w:t>InsihWilujeng</w:t>
            </w:r>
            <w:proofErr w:type="spellEnd"/>
          </w:p>
          <w:p w:rsidR="000D431D" w:rsidRPr="00286530" w:rsidRDefault="000D431D" w:rsidP="00286530">
            <w:pPr>
              <w:tabs>
                <w:tab w:val="center" w:pos="2052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502F">
              <w:rPr>
                <w:rFonts w:ascii="Times New Roman" w:hAnsi="Times New Roman" w:cs="Times New Roman"/>
              </w:rPr>
              <w:t xml:space="preserve">NIP. </w:t>
            </w:r>
            <w:r w:rsidR="00286530">
              <w:rPr>
                <w:rFonts w:ascii="Times New Roman" w:hAnsi="Times New Roman" w:cs="Times New Roman"/>
                <w:lang w:val="en-US"/>
              </w:rPr>
              <w:t>196712021993032001</w:t>
            </w:r>
          </w:p>
        </w:tc>
      </w:tr>
    </w:tbl>
    <w:p w:rsidR="000D431D" w:rsidRPr="0052502F" w:rsidRDefault="000D431D" w:rsidP="00653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431D" w:rsidRPr="0052502F" w:rsidSect="00007C2E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867"/>
    <w:multiLevelType w:val="hybridMultilevel"/>
    <w:tmpl w:val="768EA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1619"/>
    <w:multiLevelType w:val="hybridMultilevel"/>
    <w:tmpl w:val="A5649A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D0562"/>
    <w:multiLevelType w:val="hybridMultilevel"/>
    <w:tmpl w:val="EF84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257B7"/>
    <w:multiLevelType w:val="hybridMultilevel"/>
    <w:tmpl w:val="8ACA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66141"/>
    <w:multiLevelType w:val="hybridMultilevel"/>
    <w:tmpl w:val="25E2DC48"/>
    <w:lvl w:ilvl="0" w:tplc="AC5859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24A04"/>
    <w:multiLevelType w:val="hybridMultilevel"/>
    <w:tmpl w:val="750A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B17BC"/>
    <w:multiLevelType w:val="hybridMultilevel"/>
    <w:tmpl w:val="E6E68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73818"/>
    <w:multiLevelType w:val="hybridMultilevel"/>
    <w:tmpl w:val="DEC26E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95A04"/>
    <w:multiLevelType w:val="hybridMultilevel"/>
    <w:tmpl w:val="2D30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A0C12"/>
    <w:multiLevelType w:val="hybridMultilevel"/>
    <w:tmpl w:val="F2D0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53C5B"/>
    <w:multiLevelType w:val="hybridMultilevel"/>
    <w:tmpl w:val="3C98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66F00"/>
    <w:multiLevelType w:val="hybridMultilevel"/>
    <w:tmpl w:val="19B4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84C7F"/>
    <w:multiLevelType w:val="hybridMultilevel"/>
    <w:tmpl w:val="8686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869AB"/>
    <w:multiLevelType w:val="hybridMultilevel"/>
    <w:tmpl w:val="F80E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477E9"/>
    <w:multiLevelType w:val="hybridMultilevel"/>
    <w:tmpl w:val="CD106F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72D3C"/>
    <w:multiLevelType w:val="hybridMultilevel"/>
    <w:tmpl w:val="8832892C"/>
    <w:lvl w:ilvl="0" w:tplc="234A4A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B54C1"/>
    <w:multiLevelType w:val="hybridMultilevel"/>
    <w:tmpl w:val="8F0E7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34A27"/>
    <w:multiLevelType w:val="hybridMultilevel"/>
    <w:tmpl w:val="AC60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C62AF"/>
    <w:multiLevelType w:val="hybridMultilevel"/>
    <w:tmpl w:val="D0FE1A22"/>
    <w:lvl w:ilvl="0" w:tplc="155231AA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9">
    <w:nsid w:val="2F627AA0"/>
    <w:multiLevelType w:val="hybridMultilevel"/>
    <w:tmpl w:val="27E834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34CCB"/>
    <w:multiLevelType w:val="hybridMultilevel"/>
    <w:tmpl w:val="B97E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400B2"/>
    <w:multiLevelType w:val="hybridMultilevel"/>
    <w:tmpl w:val="FD62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9653D"/>
    <w:multiLevelType w:val="hybridMultilevel"/>
    <w:tmpl w:val="DB7C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E2517"/>
    <w:multiLevelType w:val="hybridMultilevel"/>
    <w:tmpl w:val="8C9A6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55092"/>
    <w:multiLevelType w:val="hybridMultilevel"/>
    <w:tmpl w:val="070EFB3C"/>
    <w:lvl w:ilvl="0" w:tplc="9D80C10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5">
    <w:nsid w:val="3D065318"/>
    <w:multiLevelType w:val="hybridMultilevel"/>
    <w:tmpl w:val="25EE60EC"/>
    <w:lvl w:ilvl="0" w:tplc="072699D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6">
    <w:nsid w:val="3E115F74"/>
    <w:multiLevelType w:val="hybridMultilevel"/>
    <w:tmpl w:val="B1D25D02"/>
    <w:lvl w:ilvl="0" w:tplc="A4D64C0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37973"/>
    <w:multiLevelType w:val="hybridMultilevel"/>
    <w:tmpl w:val="CFF4696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370BA"/>
    <w:multiLevelType w:val="hybridMultilevel"/>
    <w:tmpl w:val="EE5A82B0"/>
    <w:lvl w:ilvl="0" w:tplc="66C4D69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9">
    <w:nsid w:val="44373FA4"/>
    <w:multiLevelType w:val="hybridMultilevel"/>
    <w:tmpl w:val="824E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A1334"/>
    <w:multiLevelType w:val="hybridMultilevel"/>
    <w:tmpl w:val="49C67E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A2BCD"/>
    <w:multiLevelType w:val="hybridMultilevel"/>
    <w:tmpl w:val="E836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10EDB"/>
    <w:multiLevelType w:val="hybridMultilevel"/>
    <w:tmpl w:val="2FB82A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2085A"/>
    <w:multiLevelType w:val="hybridMultilevel"/>
    <w:tmpl w:val="234A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C23D7"/>
    <w:multiLevelType w:val="hybridMultilevel"/>
    <w:tmpl w:val="71A068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93668"/>
    <w:multiLevelType w:val="hybridMultilevel"/>
    <w:tmpl w:val="C71C1A86"/>
    <w:lvl w:ilvl="0" w:tplc="0B866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14648"/>
    <w:multiLevelType w:val="hybridMultilevel"/>
    <w:tmpl w:val="36EC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60988"/>
    <w:multiLevelType w:val="hybridMultilevel"/>
    <w:tmpl w:val="1DF2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56100"/>
    <w:multiLevelType w:val="hybridMultilevel"/>
    <w:tmpl w:val="F1A257B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9">
    <w:nsid w:val="76FA1D6B"/>
    <w:multiLevelType w:val="hybridMultilevel"/>
    <w:tmpl w:val="156C3AEA"/>
    <w:lvl w:ilvl="0" w:tplc="DDCA446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84EA3"/>
    <w:multiLevelType w:val="hybridMultilevel"/>
    <w:tmpl w:val="A1328E94"/>
    <w:lvl w:ilvl="0" w:tplc="108413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E41EB"/>
    <w:multiLevelType w:val="hybridMultilevel"/>
    <w:tmpl w:val="2F24C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C123F"/>
    <w:multiLevelType w:val="hybridMultilevel"/>
    <w:tmpl w:val="8BE6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"/>
  </w:num>
  <w:num w:numId="4">
    <w:abstractNumId w:val="27"/>
  </w:num>
  <w:num w:numId="5">
    <w:abstractNumId w:val="15"/>
  </w:num>
  <w:num w:numId="6">
    <w:abstractNumId w:val="40"/>
  </w:num>
  <w:num w:numId="7">
    <w:abstractNumId w:val="39"/>
  </w:num>
  <w:num w:numId="8">
    <w:abstractNumId w:val="19"/>
  </w:num>
  <w:num w:numId="9">
    <w:abstractNumId w:val="7"/>
  </w:num>
  <w:num w:numId="10">
    <w:abstractNumId w:val="14"/>
  </w:num>
  <w:num w:numId="11">
    <w:abstractNumId w:val="34"/>
  </w:num>
  <w:num w:numId="12">
    <w:abstractNumId w:val="18"/>
  </w:num>
  <w:num w:numId="13">
    <w:abstractNumId w:val="42"/>
  </w:num>
  <w:num w:numId="14">
    <w:abstractNumId w:val="21"/>
  </w:num>
  <w:num w:numId="15">
    <w:abstractNumId w:val="16"/>
  </w:num>
  <w:num w:numId="16">
    <w:abstractNumId w:val="5"/>
  </w:num>
  <w:num w:numId="17">
    <w:abstractNumId w:val="8"/>
  </w:num>
  <w:num w:numId="18">
    <w:abstractNumId w:val="36"/>
  </w:num>
  <w:num w:numId="19">
    <w:abstractNumId w:val="29"/>
  </w:num>
  <w:num w:numId="20">
    <w:abstractNumId w:val="23"/>
  </w:num>
  <w:num w:numId="21">
    <w:abstractNumId w:val="28"/>
  </w:num>
  <w:num w:numId="22">
    <w:abstractNumId w:val="38"/>
  </w:num>
  <w:num w:numId="23">
    <w:abstractNumId w:val="24"/>
  </w:num>
  <w:num w:numId="24">
    <w:abstractNumId w:val="33"/>
  </w:num>
  <w:num w:numId="25">
    <w:abstractNumId w:val="3"/>
  </w:num>
  <w:num w:numId="26">
    <w:abstractNumId w:val="22"/>
  </w:num>
  <w:num w:numId="27">
    <w:abstractNumId w:val="35"/>
  </w:num>
  <w:num w:numId="28">
    <w:abstractNumId w:val="32"/>
  </w:num>
  <w:num w:numId="29">
    <w:abstractNumId w:val="37"/>
  </w:num>
  <w:num w:numId="30">
    <w:abstractNumId w:val="12"/>
  </w:num>
  <w:num w:numId="31">
    <w:abstractNumId w:val="20"/>
  </w:num>
  <w:num w:numId="32">
    <w:abstractNumId w:val="25"/>
  </w:num>
  <w:num w:numId="33">
    <w:abstractNumId w:val="10"/>
  </w:num>
  <w:num w:numId="34">
    <w:abstractNumId w:val="4"/>
  </w:num>
  <w:num w:numId="35">
    <w:abstractNumId w:val="41"/>
  </w:num>
  <w:num w:numId="36">
    <w:abstractNumId w:val="6"/>
  </w:num>
  <w:num w:numId="37">
    <w:abstractNumId w:val="31"/>
  </w:num>
  <w:num w:numId="38">
    <w:abstractNumId w:val="11"/>
  </w:num>
  <w:num w:numId="39">
    <w:abstractNumId w:val="13"/>
  </w:num>
  <w:num w:numId="40">
    <w:abstractNumId w:val="17"/>
  </w:num>
  <w:num w:numId="41">
    <w:abstractNumId w:val="9"/>
  </w:num>
  <w:num w:numId="42">
    <w:abstractNumId w:val="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4D"/>
    <w:rsid w:val="00007C2E"/>
    <w:rsid w:val="000324B2"/>
    <w:rsid w:val="00042061"/>
    <w:rsid w:val="00052C8F"/>
    <w:rsid w:val="00061D06"/>
    <w:rsid w:val="00063A55"/>
    <w:rsid w:val="00074770"/>
    <w:rsid w:val="00080DE8"/>
    <w:rsid w:val="00095BC9"/>
    <w:rsid w:val="000A3E8B"/>
    <w:rsid w:val="000B598A"/>
    <w:rsid w:val="000D431D"/>
    <w:rsid w:val="00123936"/>
    <w:rsid w:val="0013671E"/>
    <w:rsid w:val="00137627"/>
    <w:rsid w:val="00142D92"/>
    <w:rsid w:val="00151B89"/>
    <w:rsid w:val="00161103"/>
    <w:rsid w:val="00181941"/>
    <w:rsid w:val="00195D51"/>
    <w:rsid w:val="001C607F"/>
    <w:rsid w:val="001D4FA9"/>
    <w:rsid w:val="001F68F9"/>
    <w:rsid w:val="002065DA"/>
    <w:rsid w:val="00272347"/>
    <w:rsid w:val="00272969"/>
    <w:rsid w:val="00281B8C"/>
    <w:rsid w:val="0028553B"/>
    <w:rsid w:val="00285F64"/>
    <w:rsid w:val="00286530"/>
    <w:rsid w:val="00287B87"/>
    <w:rsid w:val="00293B5C"/>
    <w:rsid w:val="002F2C1A"/>
    <w:rsid w:val="003209EF"/>
    <w:rsid w:val="00332D97"/>
    <w:rsid w:val="00371E34"/>
    <w:rsid w:val="00391A0D"/>
    <w:rsid w:val="003B37D6"/>
    <w:rsid w:val="003E63CE"/>
    <w:rsid w:val="00421E56"/>
    <w:rsid w:val="00452215"/>
    <w:rsid w:val="00472AFE"/>
    <w:rsid w:val="00482C2D"/>
    <w:rsid w:val="004A33FD"/>
    <w:rsid w:val="004A4C3E"/>
    <w:rsid w:val="004B42EE"/>
    <w:rsid w:val="004E5B78"/>
    <w:rsid w:val="004F59B7"/>
    <w:rsid w:val="004F5CBD"/>
    <w:rsid w:val="005006DD"/>
    <w:rsid w:val="00503872"/>
    <w:rsid w:val="0052502F"/>
    <w:rsid w:val="00537400"/>
    <w:rsid w:val="005A160B"/>
    <w:rsid w:val="005E3D30"/>
    <w:rsid w:val="005F3664"/>
    <w:rsid w:val="005F492B"/>
    <w:rsid w:val="005F545B"/>
    <w:rsid w:val="006005B2"/>
    <w:rsid w:val="00602EDC"/>
    <w:rsid w:val="00605869"/>
    <w:rsid w:val="0061190B"/>
    <w:rsid w:val="00644D75"/>
    <w:rsid w:val="00653757"/>
    <w:rsid w:val="0066797D"/>
    <w:rsid w:val="00692490"/>
    <w:rsid w:val="006A32A9"/>
    <w:rsid w:val="006B437A"/>
    <w:rsid w:val="006C2020"/>
    <w:rsid w:val="006C3015"/>
    <w:rsid w:val="006E468A"/>
    <w:rsid w:val="006E7A8C"/>
    <w:rsid w:val="0070713C"/>
    <w:rsid w:val="0074113E"/>
    <w:rsid w:val="00767CB1"/>
    <w:rsid w:val="00781D56"/>
    <w:rsid w:val="007A647E"/>
    <w:rsid w:val="007B16BD"/>
    <w:rsid w:val="007D62A8"/>
    <w:rsid w:val="007F1300"/>
    <w:rsid w:val="008113DD"/>
    <w:rsid w:val="00832270"/>
    <w:rsid w:val="0084608D"/>
    <w:rsid w:val="008638C6"/>
    <w:rsid w:val="008950AE"/>
    <w:rsid w:val="008B4C5B"/>
    <w:rsid w:val="008C11F4"/>
    <w:rsid w:val="009149C7"/>
    <w:rsid w:val="00917EBD"/>
    <w:rsid w:val="00944CF3"/>
    <w:rsid w:val="00963D4D"/>
    <w:rsid w:val="009914F4"/>
    <w:rsid w:val="00A0022B"/>
    <w:rsid w:val="00A0305C"/>
    <w:rsid w:val="00A06673"/>
    <w:rsid w:val="00A158E3"/>
    <w:rsid w:val="00A20AD5"/>
    <w:rsid w:val="00A37521"/>
    <w:rsid w:val="00A4211B"/>
    <w:rsid w:val="00A44D9B"/>
    <w:rsid w:val="00A66AB0"/>
    <w:rsid w:val="00A9092F"/>
    <w:rsid w:val="00A94CC5"/>
    <w:rsid w:val="00A960F8"/>
    <w:rsid w:val="00AA7ED1"/>
    <w:rsid w:val="00AB08BB"/>
    <w:rsid w:val="00AC5DC0"/>
    <w:rsid w:val="00AE2E62"/>
    <w:rsid w:val="00B018CE"/>
    <w:rsid w:val="00B1432C"/>
    <w:rsid w:val="00B607F6"/>
    <w:rsid w:val="00B746A6"/>
    <w:rsid w:val="00B826B2"/>
    <w:rsid w:val="00B8344D"/>
    <w:rsid w:val="00BB1609"/>
    <w:rsid w:val="00BB2D3C"/>
    <w:rsid w:val="00BF2653"/>
    <w:rsid w:val="00BF413B"/>
    <w:rsid w:val="00BF4199"/>
    <w:rsid w:val="00BF4A70"/>
    <w:rsid w:val="00C10A75"/>
    <w:rsid w:val="00C14BE1"/>
    <w:rsid w:val="00C32FFE"/>
    <w:rsid w:val="00C8501C"/>
    <w:rsid w:val="00C9411A"/>
    <w:rsid w:val="00C96B13"/>
    <w:rsid w:val="00D024CB"/>
    <w:rsid w:val="00D157E4"/>
    <w:rsid w:val="00D16E73"/>
    <w:rsid w:val="00D45F75"/>
    <w:rsid w:val="00D55414"/>
    <w:rsid w:val="00D57C4E"/>
    <w:rsid w:val="00D628B1"/>
    <w:rsid w:val="00D72AED"/>
    <w:rsid w:val="00DE06E0"/>
    <w:rsid w:val="00DE2306"/>
    <w:rsid w:val="00DF5313"/>
    <w:rsid w:val="00E20933"/>
    <w:rsid w:val="00E2297B"/>
    <w:rsid w:val="00E37943"/>
    <w:rsid w:val="00E4146D"/>
    <w:rsid w:val="00E430A4"/>
    <w:rsid w:val="00E54DFF"/>
    <w:rsid w:val="00E832EC"/>
    <w:rsid w:val="00E968F8"/>
    <w:rsid w:val="00EA667F"/>
    <w:rsid w:val="00EC7574"/>
    <w:rsid w:val="00ED63B3"/>
    <w:rsid w:val="00EF7859"/>
    <w:rsid w:val="00F1608B"/>
    <w:rsid w:val="00F57C8A"/>
    <w:rsid w:val="00F73825"/>
    <w:rsid w:val="00FE7E52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D431D"/>
    <w:pPr>
      <w:ind w:left="720"/>
      <w:contextualSpacing/>
    </w:pPr>
  </w:style>
  <w:style w:type="character" w:customStyle="1" w:styleId="hps">
    <w:name w:val="hps"/>
    <w:rsid w:val="00482C2D"/>
  </w:style>
  <w:style w:type="character" w:customStyle="1" w:styleId="ListParagraphChar">
    <w:name w:val="List Paragraph Char"/>
    <w:link w:val="ListParagraph"/>
    <w:uiPriority w:val="34"/>
    <w:rsid w:val="00AC5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D431D"/>
    <w:pPr>
      <w:ind w:left="720"/>
      <w:contextualSpacing/>
    </w:pPr>
  </w:style>
  <w:style w:type="character" w:customStyle="1" w:styleId="hps">
    <w:name w:val="hps"/>
    <w:rsid w:val="00482C2D"/>
  </w:style>
  <w:style w:type="character" w:customStyle="1" w:styleId="ListParagraphChar">
    <w:name w:val="List Paragraph Char"/>
    <w:link w:val="ListParagraph"/>
    <w:uiPriority w:val="34"/>
    <w:rsid w:val="00AC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PSn</cp:lastModifiedBy>
  <cp:revision>4</cp:revision>
  <cp:lastPrinted>2015-06-30T02:50:00Z</cp:lastPrinted>
  <dcterms:created xsi:type="dcterms:W3CDTF">2015-12-03T05:25:00Z</dcterms:created>
  <dcterms:modified xsi:type="dcterms:W3CDTF">2015-12-03T05:27:00Z</dcterms:modified>
</cp:coreProperties>
</file>